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A5475" w14:textId="6706FB34" w:rsidR="00E23E14" w:rsidRDefault="00E23E14" w:rsidP="00E23E14">
      <w:pPr>
        <w:spacing w:after="200"/>
        <w:jc w:val="center"/>
        <w:rPr>
          <w:rFonts w:ascii="Calibri" w:eastAsia="Calibri" w:hAnsi="Calibri" w:cs="Calibri"/>
        </w:rPr>
      </w:pPr>
      <w:r>
        <w:rPr>
          <w:rFonts w:ascii="Calibri" w:eastAsia="Calibri" w:hAnsi="Calibri" w:cs="Calibri"/>
          <w:noProof/>
        </w:rPr>
        <w:drawing>
          <wp:inline distT="0" distB="0" distL="0" distR="0" wp14:anchorId="1F684135" wp14:editId="608B9CB0">
            <wp:extent cx="2286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p>
    <w:p w14:paraId="24A71447" w14:textId="77777777" w:rsidR="00E23E14" w:rsidRDefault="00E23E14" w:rsidP="00E23E14">
      <w:pPr>
        <w:spacing w:line="240" w:lineRule="auto"/>
        <w:jc w:val="center"/>
        <w:rPr>
          <w:rFonts w:ascii="Edwardian Script ITC" w:eastAsia="Arial Narrow" w:hAnsi="Edwardian Script ITC" w:cs="Arial Narrow"/>
          <w:sz w:val="72"/>
          <w:szCs w:val="72"/>
        </w:rPr>
      </w:pPr>
      <w:r>
        <w:rPr>
          <w:rFonts w:ascii="Edwardian Script ITC" w:eastAsia="Arial Narrow" w:hAnsi="Edwardian Script ITC" w:cs="Arial Narrow"/>
          <w:sz w:val="72"/>
          <w:szCs w:val="72"/>
        </w:rPr>
        <w:t xml:space="preserve">Holy </w:t>
      </w:r>
      <w:r>
        <w:rPr>
          <w:rFonts w:ascii="Edwardian Script ITC" w:eastAsia="Arial Narrow" w:hAnsi="Edwardian Script ITC" w:cs="Arial Narrow"/>
          <w:sz w:val="96"/>
          <w:szCs w:val="96"/>
        </w:rPr>
        <w:t>Cross Catholic</w:t>
      </w:r>
      <w:r>
        <w:rPr>
          <w:rFonts w:ascii="Edwardian Script ITC" w:eastAsia="Arial Narrow" w:hAnsi="Edwardian Script ITC" w:cs="Arial Narrow"/>
          <w:sz w:val="72"/>
          <w:szCs w:val="72"/>
        </w:rPr>
        <w:t xml:space="preserve"> School</w:t>
      </w:r>
    </w:p>
    <w:p w14:paraId="38C1A05D" w14:textId="77777777" w:rsidR="00E23E14" w:rsidRPr="000F3B54" w:rsidRDefault="00E23E14" w:rsidP="00E23E14">
      <w:pPr>
        <w:spacing w:line="240" w:lineRule="auto"/>
        <w:jc w:val="center"/>
        <w:rPr>
          <w:rFonts w:ascii="Georgia" w:eastAsia="Arial Narrow" w:hAnsi="Georgia" w:cs="Arial Narrow"/>
          <w:sz w:val="24"/>
          <w:szCs w:val="24"/>
        </w:rPr>
      </w:pPr>
      <w:r w:rsidRPr="000F3B54">
        <w:rPr>
          <w:rFonts w:ascii="Georgia" w:eastAsia="Arial Narrow" w:hAnsi="Georgia" w:cs="Arial Narrow"/>
          <w:sz w:val="24"/>
          <w:szCs w:val="24"/>
        </w:rPr>
        <w:t>240 NORTH BISHOP AVENUE</w:t>
      </w:r>
    </w:p>
    <w:p w14:paraId="7731EEF1" w14:textId="11DFEFFB" w:rsidR="00E23E14" w:rsidRPr="000F3B54" w:rsidRDefault="00E23E14" w:rsidP="00E23E14">
      <w:pPr>
        <w:spacing w:line="240" w:lineRule="auto"/>
        <w:jc w:val="center"/>
        <w:rPr>
          <w:rFonts w:ascii="Georgia" w:eastAsia="Arial Narrow" w:hAnsi="Georgia" w:cs="Arial Narrow"/>
          <w:sz w:val="24"/>
          <w:szCs w:val="24"/>
        </w:rPr>
      </w:pPr>
      <w:r w:rsidRPr="000F3B54">
        <w:rPr>
          <w:rFonts w:ascii="Georgia" w:eastAsia="Arial Narrow" w:hAnsi="Georgia" w:cs="Arial Narrow"/>
          <w:sz w:val="24"/>
          <w:szCs w:val="24"/>
        </w:rPr>
        <w:t>SPRINGFIELD, PA 19064</w:t>
      </w:r>
    </w:p>
    <w:p w14:paraId="57062DD9" w14:textId="630187D3" w:rsidR="00E23E14" w:rsidRPr="000F3B54" w:rsidRDefault="00E23E14" w:rsidP="00E23E14">
      <w:pPr>
        <w:spacing w:line="240" w:lineRule="auto"/>
        <w:jc w:val="center"/>
        <w:rPr>
          <w:rFonts w:ascii="Georgia" w:eastAsia="Arial Narrow" w:hAnsi="Georgia" w:cs="Arial Narrow"/>
          <w:sz w:val="24"/>
          <w:szCs w:val="24"/>
        </w:rPr>
      </w:pPr>
      <w:r w:rsidRPr="000F3B54">
        <w:rPr>
          <w:rFonts w:ascii="Georgia" w:eastAsia="Arial Narrow" w:hAnsi="Georgia" w:cs="Arial Narrow"/>
          <w:sz w:val="24"/>
          <w:szCs w:val="24"/>
        </w:rPr>
        <w:t>610-626-1709</w:t>
      </w:r>
    </w:p>
    <w:p w14:paraId="4CC49A1F" w14:textId="158A54A8" w:rsidR="00E23E14" w:rsidRPr="000F3B54" w:rsidRDefault="00E23E14" w:rsidP="00E23E14">
      <w:pPr>
        <w:spacing w:line="240" w:lineRule="auto"/>
        <w:jc w:val="center"/>
        <w:rPr>
          <w:rFonts w:ascii="Georgia" w:eastAsia="Arial Narrow" w:hAnsi="Georgia" w:cs="Arial Narrow"/>
          <w:sz w:val="24"/>
          <w:szCs w:val="24"/>
        </w:rPr>
      </w:pPr>
      <w:r w:rsidRPr="000F3B54">
        <w:rPr>
          <w:rFonts w:ascii="Georgia" w:eastAsia="Arial Narrow" w:hAnsi="Georgia" w:cs="Arial Narrow"/>
          <w:sz w:val="24"/>
          <w:szCs w:val="24"/>
        </w:rPr>
        <w:t>610-626-1859 (fax)</w:t>
      </w:r>
    </w:p>
    <w:p w14:paraId="76DE7B48" w14:textId="502C7995" w:rsidR="00E23E14" w:rsidRPr="000F3B54" w:rsidRDefault="00E23E14" w:rsidP="00E23E14">
      <w:pPr>
        <w:spacing w:line="240" w:lineRule="auto"/>
        <w:jc w:val="center"/>
        <w:rPr>
          <w:rFonts w:ascii="Georgia" w:eastAsia="Arial Narrow" w:hAnsi="Georgia" w:cs="Arial Narrow"/>
          <w:sz w:val="24"/>
          <w:szCs w:val="24"/>
        </w:rPr>
      </w:pPr>
    </w:p>
    <w:p w14:paraId="55412FDB" w14:textId="2057F767" w:rsidR="00E23E14" w:rsidRDefault="00E23E14" w:rsidP="00E23E14">
      <w:pPr>
        <w:spacing w:line="240" w:lineRule="auto"/>
        <w:jc w:val="center"/>
        <w:rPr>
          <w:rFonts w:ascii="Georgia" w:eastAsia="Arial Narrow" w:hAnsi="Georgia" w:cs="Arial Narrow"/>
          <w:sz w:val="24"/>
          <w:szCs w:val="24"/>
        </w:rPr>
      </w:pPr>
      <w:r w:rsidRPr="000F3B54">
        <w:rPr>
          <w:rFonts w:ascii="Georgia" w:eastAsia="Arial Narrow" w:hAnsi="Georgia" w:cs="Arial Narrow"/>
          <w:sz w:val="24"/>
          <w:szCs w:val="24"/>
        </w:rPr>
        <w:t>March 22, 2021</w:t>
      </w:r>
    </w:p>
    <w:p w14:paraId="69BADF3D" w14:textId="41132989" w:rsidR="000F3B54" w:rsidRDefault="000F3B54" w:rsidP="00E23E14">
      <w:pPr>
        <w:spacing w:line="240" w:lineRule="auto"/>
        <w:jc w:val="center"/>
        <w:rPr>
          <w:rFonts w:ascii="Georgia" w:eastAsia="Arial Narrow" w:hAnsi="Georgia" w:cs="Arial Narrow"/>
          <w:sz w:val="24"/>
          <w:szCs w:val="24"/>
        </w:rPr>
      </w:pPr>
    </w:p>
    <w:p w14:paraId="172D48B6" w14:textId="6EBDF4AE" w:rsidR="000F3B54" w:rsidRDefault="000F3B54" w:rsidP="000F3B54">
      <w:pPr>
        <w:spacing w:line="240" w:lineRule="auto"/>
        <w:rPr>
          <w:rFonts w:ascii="Georgia" w:eastAsia="Arial Narrow" w:hAnsi="Georgia" w:cs="Arial Narrow"/>
          <w:sz w:val="24"/>
          <w:szCs w:val="24"/>
        </w:rPr>
      </w:pPr>
      <w:r>
        <w:rPr>
          <w:rFonts w:ascii="Georgia" w:eastAsia="Arial Narrow" w:hAnsi="Georgia" w:cs="Arial Narrow"/>
          <w:sz w:val="24"/>
          <w:szCs w:val="24"/>
        </w:rPr>
        <w:t>Dear Parents, Grandparents and Guardians,</w:t>
      </w:r>
    </w:p>
    <w:p w14:paraId="08609F71" w14:textId="7DD158A3" w:rsidR="000F3B54" w:rsidRDefault="000F3B54" w:rsidP="000F3B54">
      <w:pPr>
        <w:spacing w:line="240" w:lineRule="auto"/>
        <w:rPr>
          <w:rFonts w:ascii="Georgia" w:eastAsia="Arial Narrow" w:hAnsi="Georgia" w:cs="Arial Narrow"/>
          <w:sz w:val="24"/>
          <w:szCs w:val="24"/>
        </w:rPr>
      </w:pPr>
    </w:p>
    <w:p w14:paraId="634253F5" w14:textId="46C48332" w:rsidR="000F3B54" w:rsidRDefault="00FD496B" w:rsidP="000F3B54">
      <w:pPr>
        <w:spacing w:line="240" w:lineRule="auto"/>
        <w:rPr>
          <w:rFonts w:ascii="Georgia" w:eastAsia="Arial Narrow" w:hAnsi="Georgia" w:cs="Arial Narrow"/>
          <w:color w:val="538135" w:themeColor="accent6" w:themeShade="BF"/>
          <w:sz w:val="24"/>
          <w:szCs w:val="24"/>
        </w:rPr>
      </w:pPr>
      <w:r>
        <w:rPr>
          <w:rFonts w:ascii="Georgia" w:eastAsia="Arial Narrow" w:hAnsi="Georgia" w:cs="Arial Narrow"/>
          <w:color w:val="538135" w:themeColor="accent6" w:themeShade="BF"/>
          <w:sz w:val="24"/>
          <w:szCs w:val="24"/>
        </w:rPr>
        <w:t>Lord, help us to recognize the beautiful gift of the children in our lives.  Instead of being quick to judge and correct, give us the wisdom to learn a lesson from their innocence and wonder.  Help us to never forget the excitement of seeing the world from a child’s perspective. Amen.</w:t>
      </w:r>
    </w:p>
    <w:p w14:paraId="7BE9DEF7" w14:textId="561BA6B6" w:rsidR="00FD496B" w:rsidRDefault="00FD496B" w:rsidP="000F3B54">
      <w:pPr>
        <w:spacing w:line="240" w:lineRule="auto"/>
        <w:rPr>
          <w:rFonts w:ascii="Georgia" w:eastAsia="Arial Narrow" w:hAnsi="Georgia" w:cs="Arial Narrow"/>
          <w:color w:val="538135" w:themeColor="accent6" w:themeShade="BF"/>
          <w:sz w:val="24"/>
          <w:szCs w:val="24"/>
        </w:rPr>
      </w:pPr>
    </w:p>
    <w:p w14:paraId="7DD76D0E" w14:textId="3116DB4C" w:rsidR="00FD496B" w:rsidRDefault="00FD496B" w:rsidP="000F3B54">
      <w:pPr>
        <w:spacing w:line="240" w:lineRule="auto"/>
        <w:rPr>
          <w:rFonts w:ascii="Georgia" w:eastAsia="Arial Narrow" w:hAnsi="Georgia" w:cs="Arial Narrow"/>
          <w:color w:val="FF0000"/>
          <w:sz w:val="24"/>
          <w:szCs w:val="24"/>
        </w:rPr>
      </w:pPr>
      <w:r>
        <w:rPr>
          <w:rFonts w:ascii="Georgia" w:eastAsia="Arial Narrow" w:hAnsi="Georgia" w:cs="Arial Narrow"/>
          <w:color w:val="FF0000"/>
          <w:sz w:val="24"/>
          <w:szCs w:val="24"/>
        </w:rPr>
        <w:t xml:space="preserve">Please remember to access your child(ren)’s health each morning.  Please make sure that they are not feeling sick before you send them to school.  If you </w:t>
      </w:r>
      <w:r w:rsidR="00104BC1">
        <w:rPr>
          <w:rFonts w:ascii="Georgia" w:eastAsia="Arial Narrow" w:hAnsi="Georgia" w:cs="Arial Narrow"/>
          <w:color w:val="FF0000"/>
          <w:sz w:val="24"/>
          <w:szCs w:val="24"/>
        </w:rPr>
        <w:t>or</w:t>
      </w:r>
      <w:r>
        <w:rPr>
          <w:rFonts w:ascii="Georgia" w:eastAsia="Arial Narrow" w:hAnsi="Georgia" w:cs="Arial Narrow"/>
          <w:color w:val="FF0000"/>
          <w:sz w:val="24"/>
          <w:szCs w:val="24"/>
        </w:rPr>
        <w:t xml:space="preserve"> any family members are sick, please keep your child(ren) home until you are tested for COVID.</w:t>
      </w:r>
    </w:p>
    <w:p w14:paraId="17F16F5E" w14:textId="244A1B81" w:rsidR="00FD496B" w:rsidRDefault="00FD496B" w:rsidP="000F3B54">
      <w:pPr>
        <w:spacing w:line="240" w:lineRule="auto"/>
        <w:rPr>
          <w:rFonts w:ascii="Georgia" w:eastAsia="Arial Narrow" w:hAnsi="Georgia" w:cs="Arial Narrow"/>
          <w:color w:val="FF0000"/>
          <w:sz w:val="24"/>
          <w:szCs w:val="24"/>
        </w:rPr>
      </w:pPr>
    </w:p>
    <w:p w14:paraId="4A0DD9BD" w14:textId="4F32522F" w:rsidR="00FD496B" w:rsidRDefault="00FD496B" w:rsidP="000F3B54">
      <w:pPr>
        <w:spacing w:line="240" w:lineRule="auto"/>
        <w:rPr>
          <w:rFonts w:ascii="Georgia" w:eastAsia="Arial Narrow" w:hAnsi="Georgia" w:cs="Arial Narrow"/>
          <w:sz w:val="24"/>
          <w:szCs w:val="24"/>
        </w:rPr>
      </w:pPr>
      <w:r>
        <w:rPr>
          <w:rFonts w:ascii="Georgia" w:eastAsia="Arial Narrow" w:hAnsi="Georgia" w:cs="Arial Narrow"/>
          <w:sz w:val="24"/>
          <w:szCs w:val="24"/>
        </w:rPr>
        <w:t>I want to remind you about virtual learning.  Students who have not been virtual all year are not to go on virtual if they are sick.  It is considered a sick day.  Virtual learning is for those who were either diagnosed with COVID</w:t>
      </w:r>
      <w:r w:rsidR="005D7FC0">
        <w:rPr>
          <w:rFonts w:ascii="Georgia" w:eastAsia="Arial Narrow" w:hAnsi="Georgia" w:cs="Arial Narrow"/>
          <w:sz w:val="24"/>
          <w:szCs w:val="24"/>
        </w:rPr>
        <w:t xml:space="preserve"> and are not sick but still contagious</w:t>
      </w:r>
      <w:r>
        <w:rPr>
          <w:rFonts w:ascii="Georgia" w:eastAsia="Arial Narrow" w:hAnsi="Georgia" w:cs="Arial Narrow"/>
          <w:sz w:val="24"/>
          <w:szCs w:val="24"/>
        </w:rPr>
        <w:t xml:space="preserve"> or have been a close contact of someone who has COVID. If you recall, there was a choice to be in-person or virtual</w:t>
      </w:r>
      <w:r w:rsidR="005D7FC0">
        <w:rPr>
          <w:rFonts w:ascii="Georgia" w:eastAsia="Arial Narrow" w:hAnsi="Georgia" w:cs="Arial Narrow"/>
          <w:sz w:val="24"/>
          <w:szCs w:val="24"/>
        </w:rPr>
        <w:t xml:space="preserve"> at the beginning of the school year</w:t>
      </w:r>
      <w:r>
        <w:rPr>
          <w:rFonts w:ascii="Georgia" w:eastAsia="Arial Narrow" w:hAnsi="Georgia" w:cs="Arial Narrow"/>
          <w:sz w:val="24"/>
          <w:szCs w:val="24"/>
        </w:rPr>
        <w:t xml:space="preserve">, but students could not flip flop between in-person and virtual.  </w:t>
      </w:r>
      <w:r w:rsidR="005D7FC0">
        <w:rPr>
          <w:rFonts w:ascii="Georgia" w:eastAsia="Arial Narrow" w:hAnsi="Georgia" w:cs="Arial Narrow"/>
          <w:sz w:val="24"/>
          <w:szCs w:val="24"/>
        </w:rPr>
        <w:t>When students are sick, it is a sick day and they are not to log on.</w:t>
      </w:r>
    </w:p>
    <w:p w14:paraId="5887C0AC" w14:textId="6AF75A07" w:rsidR="00B72686" w:rsidRDefault="00B72686" w:rsidP="000F3B54">
      <w:pPr>
        <w:spacing w:line="240" w:lineRule="auto"/>
        <w:rPr>
          <w:rFonts w:ascii="Georgia" w:eastAsia="Arial Narrow" w:hAnsi="Georgia" w:cs="Arial Narrow"/>
          <w:sz w:val="24"/>
          <w:szCs w:val="24"/>
        </w:rPr>
      </w:pPr>
    </w:p>
    <w:p w14:paraId="2E45ACB0" w14:textId="6C2A7C02" w:rsidR="00B72686" w:rsidRDefault="00B72686" w:rsidP="000F3B54">
      <w:pPr>
        <w:spacing w:line="240" w:lineRule="auto"/>
        <w:rPr>
          <w:rFonts w:ascii="Georgia" w:eastAsia="Arial Narrow" w:hAnsi="Georgia" w:cs="Arial Narrow"/>
          <w:sz w:val="24"/>
          <w:szCs w:val="24"/>
        </w:rPr>
      </w:pPr>
      <w:r>
        <w:rPr>
          <w:rFonts w:ascii="Georgia" w:eastAsia="Arial Narrow" w:hAnsi="Georgia" w:cs="Arial Narrow"/>
          <w:sz w:val="24"/>
          <w:szCs w:val="24"/>
        </w:rPr>
        <w:t>If you are having problems with lunch, please do not call Mrs. Spurrier.  We do not have anything to do with McGillicuddy’s.  Here is their email address: https:///mcgillicuddysschoolbitiz.com/#/login.  Lunch orders for April will open tomorrow after 3:00 pm and close on Friday, April 2</w:t>
      </w:r>
      <w:r w:rsidRPr="00B72686">
        <w:rPr>
          <w:rFonts w:ascii="Georgia" w:eastAsia="Arial Narrow" w:hAnsi="Georgia" w:cs="Arial Narrow"/>
          <w:sz w:val="24"/>
          <w:szCs w:val="24"/>
          <w:vertAlign w:val="superscript"/>
        </w:rPr>
        <w:t>nd</w:t>
      </w:r>
      <w:r>
        <w:rPr>
          <w:rFonts w:ascii="Georgia" w:eastAsia="Arial Narrow" w:hAnsi="Georgia" w:cs="Arial Narrow"/>
          <w:sz w:val="24"/>
          <w:szCs w:val="24"/>
        </w:rPr>
        <w:t xml:space="preserve"> for April lunch.  </w:t>
      </w:r>
    </w:p>
    <w:p w14:paraId="34E44A05" w14:textId="34F86DDF" w:rsidR="00B72686" w:rsidRDefault="00B72686" w:rsidP="000F3B54">
      <w:pPr>
        <w:spacing w:line="240" w:lineRule="auto"/>
        <w:rPr>
          <w:rFonts w:ascii="Georgia" w:eastAsia="Arial Narrow" w:hAnsi="Georgia" w:cs="Arial Narrow"/>
          <w:sz w:val="24"/>
          <w:szCs w:val="24"/>
        </w:rPr>
      </w:pPr>
    </w:p>
    <w:p w14:paraId="399BC580" w14:textId="3F5B4236" w:rsidR="00B72686" w:rsidRDefault="00B72686" w:rsidP="000F3B54">
      <w:pPr>
        <w:spacing w:line="240" w:lineRule="auto"/>
        <w:rPr>
          <w:rFonts w:ascii="Georgia" w:eastAsia="Arial Narrow" w:hAnsi="Georgia" w:cs="Arial Narrow"/>
          <w:sz w:val="24"/>
          <w:szCs w:val="24"/>
        </w:rPr>
      </w:pPr>
      <w:r>
        <w:rPr>
          <w:rFonts w:ascii="Georgia" w:eastAsia="Arial Narrow" w:hAnsi="Georgia" w:cs="Arial Narrow"/>
          <w:sz w:val="24"/>
          <w:szCs w:val="24"/>
        </w:rPr>
        <w:t xml:space="preserve">I am also attaching the order form for yearbooks.  It is all done on line.  </w:t>
      </w:r>
      <w:r w:rsidR="008B2024" w:rsidRPr="008B2024">
        <w:rPr>
          <w:rFonts w:ascii="Georgia" w:eastAsia="Arial Narrow" w:hAnsi="Georgia" w:cs="Arial Narrow"/>
          <w:b/>
          <w:bCs/>
          <w:sz w:val="24"/>
          <w:szCs w:val="24"/>
          <w:u w:val="single"/>
        </w:rPr>
        <w:t>April 9</w:t>
      </w:r>
      <w:r w:rsidR="008B2024" w:rsidRPr="008B2024">
        <w:rPr>
          <w:rFonts w:ascii="Georgia" w:eastAsia="Arial Narrow" w:hAnsi="Georgia" w:cs="Arial Narrow"/>
          <w:b/>
          <w:bCs/>
          <w:sz w:val="24"/>
          <w:szCs w:val="24"/>
          <w:u w:val="single"/>
          <w:vertAlign w:val="superscript"/>
        </w:rPr>
        <w:t>th</w:t>
      </w:r>
      <w:r w:rsidR="008B2024">
        <w:rPr>
          <w:rFonts w:ascii="Georgia" w:eastAsia="Arial Narrow" w:hAnsi="Georgia" w:cs="Arial Narrow"/>
          <w:sz w:val="24"/>
          <w:szCs w:val="24"/>
        </w:rPr>
        <w:t xml:space="preserve"> is the deadline.</w:t>
      </w:r>
    </w:p>
    <w:p w14:paraId="16A47130" w14:textId="3D96F0B7" w:rsidR="000D6A13" w:rsidRDefault="000D6A13" w:rsidP="000F3B54">
      <w:pPr>
        <w:spacing w:line="240" w:lineRule="auto"/>
        <w:rPr>
          <w:rFonts w:ascii="Georgia" w:eastAsia="Arial Narrow" w:hAnsi="Georgia" w:cs="Arial Narrow"/>
          <w:sz w:val="24"/>
          <w:szCs w:val="24"/>
        </w:rPr>
      </w:pPr>
    </w:p>
    <w:p w14:paraId="629D71BF" w14:textId="479F8CB9" w:rsidR="000D6A13" w:rsidRPr="008B2024" w:rsidRDefault="000D6A13" w:rsidP="000F3B54">
      <w:pPr>
        <w:spacing w:line="240" w:lineRule="auto"/>
        <w:rPr>
          <w:rFonts w:ascii="Georgia" w:eastAsia="Arial Narrow" w:hAnsi="Georgia" w:cs="Arial Narrow"/>
          <w:b/>
          <w:bCs/>
          <w:sz w:val="24"/>
          <w:szCs w:val="24"/>
          <w:u w:val="single"/>
        </w:rPr>
      </w:pPr>
      <w:r w:rsidRPr="008B2024">
        <w:rPr>
          <w:rFonts w:ascii="Georgia" w:eastAsia="Arial Narrow" w:hAnsi="Georgia" w:cs="Arial Narrow"/>
          <w:b/>
          <w:bCs/>
          <w:sz w:val="24"/>
          <w:szCs w:val="24"/>
          <w:u w:val="single"/>
        </w:rPr>
        <w:t>***Eighth grade parents: Please send in your graduation fee money.  I need to replace what I used from the school account.  The total amount is $104.00.  Thank you.</w:t>
      </w:r>
    </w:p>
    <w:p w14:paraId="66C9D4F7" w14:textId="67FBE70A" w:rsidR="0076202E" w:rsidRDefault="0076202E" w:rsidP="000F3B54">
      <w:pPr>
        <w:spacing w:line="240" w:lineRule="auto"/>
        <w:rPr>
          <w:rFonts w:ascii="Georgia" w:eastAsia="Arial Narrow" w:hAnsi="Georgia" w:cs="Arial Narrow"/>
          <w:sz w:val="24"/>
          <w:szCs w:val="24"/>
        </w:rPr>
      </w:pPr>
    </w:p>
    <w:p w14:paraId="45DB4645" w14:textId="2185ADAB" w:rsidR="0076202E" w:rsidRPr="00FD496B" w:rsidRDefault="0076202E" w:rsidP="000F3B54">
      <w:pPr>
        <w:spacing w:line="240" w:lineRule="auto"/>
        <w:rPr>
          <w:rFonts w:ascii="Georgia" w:eastAsia="Arial Narrow" w:hAnsi="Georgia" w:cs="Arial Narrow"/>
          <w:sz w:val="24"/>
          <w:szCs w:val="24"/>
        </w:rPr>
      </w:pPr>
      <w:r>
        <w:rPr>
          <w:rFonts w:ascii="Georgia" w:eastAsia="Arial Narrow" w:hAnsi="Georgia" w:cs="Arial Narrow"/>
          <w:sz w:val="24"/>
          <w:szCs w:val="24"/>
        </w:rPr>
        <w:t>Pretzel orders are coming home today for April.  Please send your order in to Mrs. Spurrier as soon as possible.</w:t>
      </w:r>
    </w:p>
    <w:p w14:paraId="0884B42F" w14:textId="5D74AD74" w:rsidR="00E23E14" w:rsidRDefault="00E23E14" w:rsidP="00E23E14">
      <w:pPr>
        <w:spacing w:line="240" w:lineRule="auto"/>
        <w:jc w:val="center"/>
        <w:rPr>
          <w:rFonts w:ascii="Georgia" w:eastAsia="Arial Narrow" w:hAnsi="Georgia" w:cs="Arial Narrow"/>
          <w:sz w:val="24"/>
          <w:szCs w:val="24"/>
        </w:rPr>
      </w:pPr>
    </w:p>
    <w:p w14:paraId="602F18CD" w14:textId="05BED1F6" w:rsidR="00DB0D3F" w:rsidRDefault="00DB0D3F" w:rsidP="00DB0D3F">
      <w:pPr>
        <w:spacing w:line="240" w:lineRule="auto"/>
        <w:rPr>
          <w:rFonts w:ascii="Georgia" w:eastAsia="Arial Narrow" w:hAnsi="Georgia" w:cs="Arial Narrow"/>
          <w:sz w:val="24"/>
          <w:szCs w:val="24"/>
        </w:rPr>
      </w:pPr>
      <w:r>
        <w:rPr>
          <w:rFonts w:ascii="Georgia" w:eastAsia="Arial Narrow" w:hAnsi="Georgia" w:cs="Arial Narrow"/>
          <w:sz w:val="24"/>
          <w:szCs w:val="24"/>
        </w:rPr>
        <w:t xml:space="preserve">Report cards went home on Friday.  Please sign the envelope and return it to school.  The report card is for you to keep.  </w:t>
      </w:r>
    </w:p>
    <w:p w14:paraId="04896E09" w14:textId="274F146E" w:rsidR="000D6A13" w:rsidRDefault="000D6A13" w:rsidP="00DB0D3F">
      <w:pPr>
        <w:spacing w:line="240" w:lineRule="auto"/>
        <w:rPr>
          <w:rFonts w:ascii="Georgia" w:eastAsia="Arial Narrow" w:hAnsi="Georgia" w:cs="Arial Narrow"/>
          <w:sz w:val="24"/>
          <w:szCs w:val="24"/>
        </w:rPr>
      </w:pPr>
    </w:p>
    <w:p w14:paraId="22A46F58" w14:textId="2CBF9B4E" w:rsidR="00DB0D3F" w:rsidRDefault="00DB0D3F" w:rsidP="00DB0D3F">
      <w:pPr>
        <w:spacing w:line="240" w:lineRule="auto"/>
        <w:rPr>
          <w:rFonts w:ascii="Georgia" w:eastAsia="Arial Narrow" w:hAnsi="Georgia" w:cs="Arial Narrow"/>
          <w:sz w:val="24"/>
          <w:szCs w:val="24"/>
        </w:rPr>
      </w:pPr>
      <w:r>
        <w:rPr>
          <w:rFonts w:ascii="Georgia" w:eastAsia="Arial Narrow" w:hAnsi="Georgia" w:cs="Arial Narrow"/>
          <w:sz w:val="24"/>
          <w:szCs w:val="24"/>
        </w:rPr>
        <w:t>The children are in the final trimester for the school year.  Please make sure that they are completing their homework, assignments and projects.  This is the time to bring up any marks that need improvement.</w:t>
      </w:r>
    </w:p>
    <w:p w14:paraId="4DB5C731" w14:textId="51A7840F" w:rsidR="00DB0D3F" w:rsidRDefault="00DB0D3F" w:rsidP="00DB0D3F">
      <w:pPr>
        <w:spacing w:line="240" w:lineRule="auto"/>
        <w:rPr>
          <w:rFonts w:ascii="Georgia" w:eastAsia="Arial Narrow" w:hAnsi="Georgia" w:cs="Arial Narrow"/>
          <w:sz w:val="24"/>
          <w:szCs w:val="24"/>
        </w:rPr>
      </w:pPr>
    </w:p>
    <w:p w14:paraId="14C7C737" w14:textId="77777777" w:rsidR="00B72686" w:rsidRDefault="00B72686" w:rsidP="00DB0D3F">
      <w:pPr>
        <w:spacing w:line="240" w:lineRule="auto"/>
        <w:rPr>
          <w:rFonts w:ascii="Georgia" w:eastAsia="Arial Narrow" w:hAnsi="Georgia" w:cs="Arial Narrow"/>
          <w:sz w:val="24"/>
          <w:szCs w:val="24"/>
        </w:rPr>
      </w:pPr>
    </w:p>
    <w:p w14:paraId="3FF4E7CE" w14:textId="1AADB364" w:rsidR="00DB0D3F" w:rsidRDefault="00DB0D3F" w:rsidP="00DB0D3F">
      <w:pPr>
        <w:spacing w:line="240" w:lineRule="auto"/>
        <w:rPr>
          <w:rFonts w:ascii="Georgia" w:eastAsia="Arial Narrow" w:hAnsi="Georgia" w:cs="Arial Narrow"/>
          <w:sz w:val="24"/>
          <w:szCs w:val="24"/>
        </w:rPr>
      </w:pPr>
      <w:r>
        <w:rPr>
          <w:rFonts w:ascii="Georgia" w:eastAsia="Arial Narrow" w:hAnsi="Georgia" w:cs="Arial Narrow"/>
          <w:sz w:val="24"/>
          <w:szCs w:val="24"/>
        </w:rPr>
        <w:t>Reminder of the following days off:</w:t>
      </w:r>
    </w:p>
    <w:p w14:paraId="3ED59ACF" w14:textId="23A0CE7E" w:rsidR="00DB0D3F" w:rsidRDefault="00DB0D3F" w:rsidP="00DB0D3F">
      <w:pPr>
        <w:spacing w:line="240" w:lineRule="auto"/>
        <w:rPr>
          <w:rFonts w:ascii="Georgia" w:eastAsia="Arial Narrow" w:hAnsi="Georgia" w:cs="Arial Narrow"/>
          <w:sz w:val="24"/>
          <w:szCs w:val="24"/>
        </w:rPr>
      </w:pPr>
    </w:p>
    <w:p w14:paraId="6B1E82B3" w14:textId="1404C735" w:rsidR="00DB0D3F" w:rsidRDefault="00DB0D3F" w:rsidP="00DB0D3F">
      <w:pPr>
        <w:spacing w:line="240" w:lineRule="auto"/>
        <w:rPr>
          <w:rFonts w:ascii="Georgia" w:eastAsia="Arial Narrow" w:hAnsi="Georgia" w:cs="Arial Narrow"/>
          <w:sz w:val="24"/>
          <w:szCs w:val="24"/>
        </w:rPr>
      </w:pPr>
      <w:r w:rsidRPr="008B2024">
        <w:rPr>
          <w:rFonts w:ascii="Georgia" w:eastAsia="Arial Narrow" w:hAnsi="Georgia" w:cs="Arial Narrow"/>
          <w:b/>
          <w:bCs/>
          <w:sz w:val="24"/>
          <w:szCs w:val="24"/>
          <w:u w:val="single"/>
        </w:rPr>
        <w:t>Wednesday, March 31</w:t>
      </w:r>
      <w:r>
        <w:rPr>
          <w:rFonts w:ascii="Georgia" w:eastAsia="Arial Narrow" w:hAnsi="Georgia" w:cs="Arial Narrow"/>
          <w:sz w:val="24"/>
          <w:szCs w:val="24"/>
        </w:rPr>
        <w:tab/>
      </w:r>
      <w:r>
        <w:rPr>
          <w:rFonts w:ascii="Georgia" w:eastAsia="Arial Narrow" w:hAnsi="Georgia" w:cs="Arial Narrow"/>
          <w:sz w:val="24"/>
          <w:szCs w:val="24"/>
        </w:rPr>
        <w:tab/>
        <w:t>Faculty Retreat Day</w:t>
      </w:r>
      <w:r>
        <w:rPr>
          <w:rFonts w:ascii="Georgia" w:eastAsia="Arial Narrow" w:hAnsi="Georgia" w:cs="Arial Narrow"/>
          <w:sz w:val="24"/>
          <w:szCs w:val="24"/>
        </w:rPr>
        <w:tab/>
      </w:r>
      <w:r>
        <w:rPr>
          <w:rFonts w:ascii="Georgia" w:eastAsia="Arial Narrow" w:hAnsi="Georgia" w:cs="Arial Narrow"/>
          <w:sz w:val="24"/>
          <w:szCs w:val="24"/>
        </w:rPr>
        <w:tab/>
        <w:t>NO SCHOOL</w:t>
      </w:r>
    </w:p>
    <w:p w14:paraId="165AE684" w14:textId="096DF919" w:rsidR="00DB0D3F" w:rsidRDefault="00DB0D3F" w:rsidP="00DB0D3F">
      <w:pPr>
        <w:spacing w:line="240" w:lineRule="auto"/>
        <w:rPr>
          <w:rFonts w:ascii="Georgia" w:eastAsia="Arial Narrow" w:hAnsi="Georgia" w:cs="Arial Narrow"/>
          <w:sz w:val="24"/>
          <w:szCs w:val="24"/>
        </w:rPr>
      </w:pPr>
      <w:r w:rsidRPr="008B2024">
        <w:rPr>
          <w:rFonts w:ascii="Georgia" w:eastAsia="Arial Narrow" w:hAnsi="Georgia" w:cs="Arial Narrow"/>
          <w:b/>
          <w:bCs/>
          <w:sz w:val="24"/>
          <w:szCs w:val="24"/>
          <w:u w:val="single"/>
        </w:rPr>
        <w:t>Thursday, April 1</w:t>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t>Holy Thursday</w:t>
      </w:r>
      <w:r>
        <w:rPr>
          <w:rFonts w:ascii="Georgia" w:eastAsia="Arial Narrow" w:hAnsi="Georgia" w:cs="Arial Narrow"/>
          <w:sz w:val="24"/>
          <w:szCs w:val="24"/>
        </w:rPr>
        <w:tab/>
      </w:r>
      <w:r>
        <w:rPr>
          <w:rFonts w:ascii="Georgia" w:eastAsia="Arial Narrow" w:hAnsi="Georgia" w:cs="Arial Narrow"/>
          <w:sz w:val="24"/>
          <w:szCs w:val="24"/>
        </w:rPr>
        <w:tab/>
      </w:r>
      <w:r w:rsidR="0076202E">
        <w:rPr>
          <w:rFonts w:ascii="Georgia" w:eastAsia="Arial Narrow" w:hAnsi="Georgia" w:cs="Arial Narrow"/>
          <w:sz w:val="24"/>
          <w:szCs w:val="24"/>
        </w:rPr>
        <w:t>NO SCHOOL</w:t>
      </w:r>
    </w:p>
    <w:p w14:paraId="5AF9EE26" w14:textId="49811CED" w:rsidR="0076202E" w:rsidRDefault="0076202E" w:rsidP="00DB0D3F">
      <w:pPr>
        <w:spacing w:line="240" w:lineRule="auto"/>
        <w:rPr>
          <w:rFonts w:ascii="Georgia" w:eastAsia="Arial Narrow" w:hAnsi="Georgia" w:cs="Arial Narrow"/>
          <w:sz w:val="24"/>
          <w:szCs w:val="24"/>
        </w:rPr>
      </w:pPr>
      <w:r w:rsidRPr="008B2024">
        <w:rPr>
          <w:rFonts w:ascii="Georgia" w:eastAsia="Arial Narrow" w:hAnsi="Georgia" w:cs="Arial Narrow"/>
          <w:b/>
          <w:bCs/>
          <w:sz w:val="24"/>
          <w:szCs w:val="24"/>
          <w:u w:val="single"/>
        </w:rPr>
        <w:t>Friday, April 2</w:t>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t>Good Friday</w:t>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t>NO SCHOOL</w:t>
      </w:r>
    </w:p>
    <w:p w14:paraId="793F885D" w14:textId="7EA845C3" w:rsidR="0076202E" w:rsidRDefault="0076202E" w:rsidP="00DB0D3F">
      <w:pPr>
        <w:spacing w:line="240" w:lineRule="auto"/>
        <w:rPr>
          <w:rFonts w:ascii="Georgia" w:eastAsia="Arial Narrow" w:hAnsi="Georgia" w:cs="Arial Narrow"/>
          <w:sz w:val="24"/>
          <w:szCs w:val="24"/>
        </w:rPr>
      </w:pPr>
      <w:r w:rsidRPr="008B2024">
        <w:rPr>
          <w:rFonts w:ascii="Georgia" w:eastAsia="Arial Narrow" w:hAnsi="Georgia" w:cs="Arial Narrow"/>
          <w:b/>
          <w:bCs/>
          <w:sz w:val="24"/>
          <w:szCs w:val="24"/>
          <w:u w:val="single"/>
        </w:rPr>
        <w:t>Monday, April 5</w:t>
      </w:r>
      <w:r>
        <w:rPr>
          <w:rFonts w:ascii="Georgia" w:eastAsia="Arial Narrow" w:hAnsi="Georgia" w:cs="Arial Narrow"/>
          <w:sz w:val="24"/>
          <w:szCs w:val="24"/>
        </w:rPr>
        <w:tab/>
      </w:r>
      <w:r>
        <w:rPr>
          <w:rFonts w:ascii="Georgia" w:eastAsia="Arial Narrow" w:hAnsi="Georgia" w:cs="Arial Narrow"/>
          <w:sz w:val="24"/>
          <w:szCs w:val="24"/>
        </w:rPr>
        <w:tab/>
      </w:r>
      <w:r>
        <w:rPr>
          <w:rFonts w:ascii="Georgia" w:eastAsia="Arial Narrow" w:hAnsi="Georgia" w:cs="Arial Narrow"/>
          <w:sz w:val="24"/>
          <w:szCs w:val="24"/>
        </w:rPr>
        <w:tab/>
        <w:t>Easter Monday</w:t>
      </w:r>
      <w:r>
        <w:rPr>
          <w:rFonts w:ascii="Georgia" w:eastAsia="Arial Narrow" w:hAnsi="Georgia" w:cs="Arial Narrow"/>
          <w:sz w:val="24"/>
          <w:szCs w:val="24"/>
        </w:rPr>
        <w:tab/>
      </w:r>
      <w:r>
        <w:rPr>
          <w:rFonts w:ascii="Georgia" w:eastAsia="Arial Narrow" w:hAnsi="Georgia" w:cs="Arial Narrow"/>
          <w:sz w:val="24"/>
          <w:szCs w:val="24"/>
        </w:rPr>
        <w:tab/>
        <w:t>NO SCHOOL</w:t>
      </w:r>
    </w:p>
    <w:p w14:paraId="18895356" w14:textId="674EC9B4" w:rsidR="0076202E" w:rsidRDefault="0076202E" w:rsidP="00DB0D3F">
      <w:pPr>
        <w:spacing w:line="240" w:lineRule="auto"/>
        <w:rPr>
          <w:rFonts w:ascii="Georgia" w:eastAsia="Arial Narrow" w:hAnsi="Georgia" w:cs="Arial Narrow"/>
          <w:sz w:val="24"/>
          <w:szCs w:val="24"/>
        </w:rPr>
      </w:pPr>
    </w:p>
    <w:p w14:paraId="1E6CE4E0" w14:textId="77777777" w:rsidR="003C6F59" w:rsidRDefault="0076202E" w:rsidP="00DB0D3F">
      <w:pPr>
        <w:spacing w:line="240" w:lineRule="auto"/>
        <w:rPr>
          <w:rFonts w:ascii="Georgia" w:eastAsia="Arial Narrow" w:hAnsi="Georgia" w:cs="Arial Narrow"/>
          <w:sz w:val="24"/>
          <w:szCs w:val="24"/>
        </w:rPr>
      </w:pPr>
      <w:r>
        <w:rPr>
          <w:rFonts w:ascii="Georgia" w:eastAsia="Arial Narrow" w:hAnsi="Georgia" w:cs="Arial Narrow"/>
          <w:sz w:val="24"/>
          <w:szCs w:val="24"/>
        </w:rPr>
        <w:t xml:space="preserve">On Wednesday, </w:t>
      </w:r>
      <w:r w:rsidRPr="008B2024">
        <w:rPr>
          <w:rFonts w:ascii="Georgia" w:eastAsia="Arial Narrow" w:hAnsi="Georgia" w:cs="Arial Narrow"/>
          <w:b/>
          <w:bCs/>
          <w:sz w:val="24"/>
          <w:szCs w:val="24"/>
          <w:u w:val="single"/>
        </w:rPr>
        <w:t>April 14</w:t>
      </w:r>
      <w:r w:rsidRPr="008B2024">
        <w:rPr>
          <w:rFonts w:ascii="Georgia" w:eastAsia="Arial Narrow" w:hAnsi="Georgia" w:cs="Arial Narrow"/>
          <w:b/>
          <w:bCs/>
          <w:sz w:val="24"/>
          <w:szCs w:val="24"/>
          <w:u w:val="single"/>
          <w:vertAlign w:val="superscript"/>
        </w:rPr>
        <w:t>th</w:t>
      </w:r>
      <w:r>
        <w:rPr>
          <w:rFonts w:ascii="Georgia" w:eastAsia="Arial Narrow" w:hAnsi="Georgia" w:cs="Arial Narrow"/>
          <w:sz w:val="24"/>
          <w:szCs w:val="24"/>
        </w:rPr>
        <w:t>, there will be a casual picture day for the students.  The 8</w:t>
      </w:r>
      <w:r w:rsidRPr="0076202E">
        <w:rPr>
          <w:rFonts w:ascii="Georgia" w:eastAsia="Arial Narrow" w:hAnsi="Georgia" w:cs="Arial Narrow"/>
          <w:sz w:val="24"/>
          <w:szCs w:val="24"/>
          <w:vertAlign w:val="superscript"/>
        </w:rPr>
        <w:t>th</w:t>
      </w:r>
      <w:r>
        <w:rPr>
          <w:rFonts w:ascii="Georgia" w:eastAsia="Arial Narrow" w:hAnsi="Georgia" w:cs="Arial Narrow"/>
          <w:sz w:val="24"/>
          <w:szCs w:val="24"/>
        </w:rPr>
        <w:t xml:space="preserve"> grade will also have their picture</w:t>
      </w:r>
      <w:r w:rsidR="008B2024">
        <w:rPr>
          <w:rFonts w:ascii="Georgia" w:eastAsia="Arial Narrow" w:hAnsi="Georgia" w:cs="Arial Narrow"/>
          <w:sz w:val="24"/>
          <w:szCs w:val="24"/>
        </w:rPr>
        <w:t>s</w:t>
      </w:r>
      <w:r>
        <w:rPr>
          <w:rFonts w:ascii="Georgia" w:eastAsia="Arial Narrow" w:hAnsi="Georgia" w:cs="Arial Narrow"/>
          <w:sz w:val="24"/>
          <w:szCs w:val="24"/>
        </w:rPr>
        <w:t xml:space="preserve"> taken in their gowns.  We are going to send home the gowns next week before Easter break.</w:t>
      </w:r>
    </w:p>
    <w:p w14:paraId="3E90A1BA" w14:textId="77777777" w:rsidR="003C6F59" w:rsidRDefault="003C6F59" w:rsidP="00DB0D3F">
      <w:pPr>
        <w:spacing w:line="240" w:lineRule="auto"/>
        <w:rPr>
          <w:rFonts w:ascii="Georgia" w:eastAsia="Arial Narrow" w:hAnsi="Georgia" w:cs="Arial Narrow"/>
          <w:sz w:val="24"/>
          <w:szCs w:val="24"/>
        </w:rPr>
      </w:pPr>
    </w:p>
    <w:p w14:paraId="549CF8D3" w14:textId="53329D09" w:rsidR="0076202E" w:rsidRDefault="003C6F59" w:rsidP="00DB0D3F">
      <w:pPr>
        <w:spacing w:line="240" w:lineRule="auto"/>
        <w:rPr>
          <w:rFonts w:ascii="Georgia" w:eastAsia="Arial Narrow" w:hAnsi="Georgia" w:cs="Arial Narrow"/>
          <w:sz w:val="24"/>
          <w:szCs w:val="24"/>
        </w:rPr>
      </w:pPr>
      <w:r>
        <w:rPr>
          <w:rFonts w:ascii="Georgia" w:eastAsia="Arial Narrow" w:hAnsi="Georgia" w:cs="Arial Narrow"/>
          <w:sz w:val="24"/>
          <w:szCs w:val="24"/>
        </w:rPr>
        <w:t xml:space="preserve">The Home and School has scheduled another movie night.  It will be </w:t>
      </w:r>
      <w:r w:rsidRPr="003C6F59">
        <w:rPr>
          <w:rFonts w:ascii="Georgia" w:eastAsia="Arial Narrow" w:hAnsi="Georgia" w:cs="Arial Narrow"/>
          <w:b/>
          <w:bCs/>
          <w:sz w:val="24"/>
          <w:szCs w:val="24"/>
          <w:u w:val="single"/>
        </w:rPr>
        <w:t>April 18</w:t>
      </w:r>
      <w:r w:rsidRPr="003C6F59">
        <w:rPr>
          <w:rFonts w:ascii="Georgia" w:eastAsia="Arial Narrow" w:hAnsi="Georgia" w:cs="Arial Narrow"/>
          <w:b/>
          <w:bCs/>
          <w:sz w:val="24"/>
          <w:szCs w:val="24"/>
          <w:u w:val="single"/>
          <w:vertAlign w:val="superscript"/>
        </w:rPr>
        <w:t>th</w:t>
      </w:r>
      <w:r>
        <w:rPr>
          <w:rFonts w:ascii="Georgia" w:eastAsia="Arial Narrow" w:hAnsi="Georgia" w:cs="Arial Narrow"/>
          <w:sz w:val="24"/>
          <w:szCs w:val="24"/>
        </w:rPr>
        <w:t>.  The flyer is attached.</w:t>
      </w:r>
      <w:r w:rsidR="0076202E">
        <w:rPr>
          <w:rFonts w:ascii="Georgia" w:eastAsia="Arial Narrow" w:hAnsi="Georgia" w:cs="Arial Narrow"/>
          <w:sz w:val="24"/>
          <w:szCs w:val="24"/>
        </w:rPr>
        <w:t xml:space="preserve"> </w:t>
      </w:r>
    </w:p>
    <w:p w14:paraId="65BC7A94" w14:textId="0AB7636D" w:rsidR="0076202E" w:rsidRDefault="0076202E" w:rsidP="00DB0D3F">
      <w:pPr>
        <w:spacing w:line="240" w:lineRule="auto"/>
        <w:rPr>
          <w:rFonts w:ascii="Georgia" w:eastAsia="Arial Narrow" w:hAnsi="Georgia" w:cs="Arial Narrow"/>
          <w:sz w:val="24"/>
          <w:szCs w:val="24"/>
        </w:rPr>
      </w:pPr>
    </w:p>
    <w:p w14:paraId="386DF00A" w14:textId="4BB5D43A" w:rsidR="0076202E" w:rsidRDefault="0076202E" w:rsidP="00DB0D3F">
      <w:pPr>
        <w:spacing w:line="240" w:lineRule="auto"/>
        <w:rPr>
          <w:rFonts w:ascii="Georgia" w:eastAsia="Arial Narrow" w:hAnsi="Georgia" w:cs="Arial Narrow"/>
          <w:sz w:val="24"/>
          <w:szCs w:val="24"/>
        </w:rPr>
      </w:pPr>
      <w:r>
        <w:rPr>
          <w:rFonts w:ascii="Georgia" w:eastAsia="Arial Narrow" w:hAnsi="Georgia" w:cs="Arial Narrow"/>
          <w:sz w:val="24"/>
          <w:szCs w:val="24"/>
        </w:rPr>
        <w:t xml:space="preserve">Progress reports will be available on </w:t>
      </w:r>
      <w:r w:rsidRPr="008B2024">
        <w:rPr>
          <w:rFonts w:ascii="Georgia" w:eastAsia="Arial Narrow" w:hAnsi="Georgia" w:cs="Arial Narrow"/>
          <w:b/>
          <w:bCs/>
          <w:sz w:val="24"/>
          <w:szCs w:val="24"/>
          <w:u w:val="single"/>
        </w:rPr>
        <w:t>Friday, April 30</w:t>
      </w:r>
      <w:r w:rsidRPr="008B2024">
        <w:rPr>
          <w:rFonts w:ascii="Georgia" w:eastAsia="Arial Narrow" w:hAnsi="Georgia" w:cs="Arial Narrow"/>
          <w:b/>
          <w:bCs/>
          <w:sz w:val="24"/>
          <w:szCs w:val="24"/>
          <w:u w:val="single"/>
          <w:vertAlign w:val="superscript"/>
        </w:rPr>
        <w:t>th</w:t>
      </w:r>
      <w:r>
        <w:rPr>
          <w:rFonts w:ascii="Georgia" w:eastAsia="Arial Narrow" w:hAnsi="Georgia" w:cs="Arial Narrow"/>
          <w:sz w:val="24"/>
          <w:szCs w:val="24"/>
        </w:rPr>
        <w:t>.  The year is certainly flying by.</w:t>
      </w:r>
      <w:r w:rsidR="000D6A13">
        <w:rPr>
          <w:rFonts w:ascii="Georgia" w:eastAsia="Arial Narrow" w:hAnsi="Georgia" w:cs="Arial Narrow"/>
          <w:sz w:val="24"/>
          <w:szCs w:val="24"/>
        </w:rPr>
        <w:t xml:space="preserve">  You will be enjoying summer before you know it!</w:t>
      </w:r>
    </w:p>
    <w:p w14:paraId="199B93EF" w14:textId="2B07E264" w:rsidR="000D6A13" w:rsidRDefault="000D6A13" w:rsidP="00DB0D3F">
      <w:pPr>
        <w:spacing w:line="240" w:lineRule="auto"/>
        <w:rPr>
          <w:rFonts w:ascii="Georgia" w:eastAsia="Arial Narrow" w:hAnsi="Georgia" w:cs="Arial Narrow"/>
          <w:sz w:val="24"/>
          <w:szCs w:val="24"/>
        </w:rPr>
      </w:pPr>
    </w:p>
    <w:p w14:paraId="6884E8D2" w14:textId="1085D746" w:rsidR="008B2024" w:rsidRDefault="008B2024" w:rsidP="00DB0D3F">
      <w:pPr>
        <w:spacing w:line="240" w:lineRule="auto"/>
        <w:rPr>
          <w:rFonts w:ascii="Georgia" w:eastAsia="Arial Narrow" w:hAnsi="Georgia" w:cs="Arial Narrow"/>
          <w:sz w:val="24"/>
          <w:szCs w:val="24"/>
        </w:rPr>
      </w:pPr>
      <w:r>
        <w:rPr>
          <w:rFonts w:ascii="Georgia" w:eastAsia="Arial Narrow" w:hAnsi="Georgia" w:cs="Arial Narrow"/>
          <w:sz w:val="24"/>
          <w:szCs w:val="24"/>
        </w:rPr>
        <w:t>I hope that many of you have been vaccinated.  It is still hard to get an appointment depending on when you try to get one.  I would like to see a return to a somewhat normal life for the summer and the beginning of the school year in September.</w:t>
      </w:r>
    </w:p>
    <w:p w14:paraId="6147FAED" w14:textId="2172491D" w:rsidR="008B2024" w:rsidRDefault="008B2024" w:rsidP="00DB0D3F">
      <w:pPr>
        <w:spacing w:line="240" w:lineRule="auto"/>
        <w:rPr>
          <w:rFonts w:ascii="Georgia" w:eastAsia="Arial Narrow" w:hAnsi="Georgia" w:cs="Arial Narrow"/>
          <w:sz w:val="24"/>
          <w:szCs w:val="24"/>
        </w:rPr>
      </w:pPr>
    </w:p>
    <w:p w14:paraId="386BB068" w14:textId="2DFE6755" w:rsidR="008B2024" w:rsidRDefault="008B2024" w:rsidP="00DB0D3F">
      <w:pPr>
        <w:spacing w:line="240" w:lineRule="auto"/>
        <w:rPr>
          <w:rFonts w:ascii="Georgia" w:eastAsia="Arial Narrow" w:hAnsi="Georgia" w:cs="Arial Narrow"/>
          <w:sz w:val="24"/>
          <w:szCs w:val="24"/>
        </w:rPr>
      </w:pPr>
      <w:r>
        <w:rPr>
          <w:rFonts w:ascii="Georgia" w:eastAsia="Arial Narrow" w:hAnsi="Georgia" w:cs="Arial Narrow"/>
          <w:sz w:val="24"/>
          <w:szCs w:val="24"/>
        </w:rPr>
        <w:t>Have a great week!  God bless you!</w:t>
      </w:r>
    </w:p>
    <w:p w14:paraId="13CEF535" w14:textId="05A1B71E" w:rsidR="008B2024" w:rsidRDefault="008B2024" w:rsidP="00DB0D3F">
      <w:pPr>
        <w:spacing w:line="240" w:lineRule="auto"/>
        <w:rPr>
          <w:rFonts w:ascii="Georgia" w:eastAsia="Arial Narrow" w:hAnsi="Georgia" w:cs="Arial Narrow"/>
          <w:sz w:val="24"/>
          <w:szCs w:val="24"/>
        </w:rPr>
      </w:pPr>
    </w:p>
    <w:p w14:paraId="27FAAA9B" w14:textId="31E2E2B7" w:rsidR="008B2024" w:rsidRDefault="008B2024" w:rsidP="00DB0D3F">
      <w:pPr>
        <w:spacing w:line="240" w:lineRule="auto"/>
        <w:rPr>
          <w:rFonts w:ascii="Georgia" w:eastAsia="Arial Narrow" w:hAnsi="Georgia" w:cs="Arial Narrow"/>
          <w:sz w:val="36"/>
          <w:szCs w:val="36"/>
        </w:rPr>
      </w:pPr>
      <w:r>
        <w:rPr>
          <w:rFonts w:ascii="Georgia" w:eastAsia="Arial Narrow" w:hAnsi="Georgia" w:cs="Arial Narrow"/>
          <w:noProof/>
          <w:sz w:val="24"/>
          <w:szCs w:val="24"/>
        </w:rPr>
        <mc:AlternateContent>
          <mc:Choice Requires="wpg">
            <w:drawing>
              <wp:inline distT="0" distB="0" distL="0" distR="0" wp14:anchorId="1B088B0A" wp14:editId="7605BADF">
                <wp:extent cx="438150" cy="742950"/>
                <wp:effectExtent l="0" t="0" r="0" b="0"/>
                <wp:docPr id="4" name="Group 4"/>
                <wp:cNvGraphicFramePr/>
                <a:graphic xmlns:a="http://schemas.openxmlformats.org/drawingml/2006/main">
                  <a:graphicData uri="http://schemas.microsoft.com/office/word/2010/wordprocessingGroup">
                    <wpg:wgp>
                      <wpg:cNvGrpSpPr/>
                      <wpg:grpSpPr>
                        <a:xfrm>
                          <a:off x="0" y="0"/>
                          <a:ext cx="438150" cy="742950"/>
                          <a:chOff x="0" y="0"/>
                          <a:chExt cx="2362200" cy="3860800"/>
                        </a:xfrm>
                      </wpg:grpSpPr>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362200" cy="3467100"/>
                          </a:xfrm>
                          <a:prstGeom prst="rect">
                            <a:avLst/>
                          </a:prstGeom>
                        </pic:spPr>
                      </pic:pic>
                      <wps:wsp>
                        <wps:cNvPr id="3" name="Text Box 3"/>
                        <wps:cNvSpPr txBox="1"/>
                        <wps:spPr>
                          <a:xfrm>
                            <a:off x="0" y="3467100"/>
                            <a:ext cx="2362200" cy="393700"/>
                          </a:xfrm>
                          <a:prstGeom prst="rect">
                            <a:avLst/>
                          </a:prstGeom>
                          <a:solidFill>
                            <a:prstClr val="white"/>
                          </a:solidFill>
                          <a:ln>
                            <a:noFill/>
                          </a:ln>
                        </wps:spPr>
                        <wps:txbx>
                          <w:txbxContent>
                            <w:p w14:paraId="177AE15C" w14:textId="11B1B13B" w:rsidR="008B2024" w:rsidRPr="008B2024" w:rsidRDefault="003C6F59" w:rsidP="008B2024">
                              <w:pPr>
                                <w:rPr>
                                  <w:sz w:val="18"/>
                                  <w:szCs w:val="18"/>
                                </w:rPr>
                              </w:pPr>
                              <w:hyperlink r:id="rId7" w:history="1">
                                <w:r w:rsidR="008B2024" w:rsidRPr="008B2024">
                                  <w:rPr>
                                    <w:rStyle w:val="Hyperlink"/>
                                    <w:sz w:val="18"/>
                                    <w:szCs w:val="18"/>
                                  </w:rPr>
                                  <w:t>This Photo</w:t>
                                </w:r>
                              </w:hyperlink>
                              <w:r w:rsidR="008B2024" w:rsidRPr="008B2024">
                                <w:rPr>
                                  <w:sz w:val="18"/>
                                  <w:szCs w:val="18"/>
                                </w:rPr>
                                <w:t xml:space="preserve"> by Unknown Author is licensed under </w:t>
                              </w:r>
                              <w:hyperlink r:id="rId8" w:history="1">
                                <w:r w:rsidR="008B2024" w:rsidRPr="008B2024">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B088B0A" id="Group 4" o:spid="_x0000_s1026" style="width:34.5pt;height:58.5pt;mso-position-horizontal-relative:char;mso-position-vertical-relative:line" coordsize="23622,386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tOVaAwAAAAgAAA4AAABkcnMvZTJvRG9jLnhtbKRVyW7bMBC9F+g/&#10;ELw38tYsQpTCTZqgQNAaTYqeaYqyiEokS9KW0q/vIyXZsV10PVieIYezvHlDXr5p64pshHVSq4yO&#10;T0aUCMV1LtUqo58fb1+dU+I8UzmrtBIZfRKOvrl6+eKyMamY6FJXubAETpRLG5PR0nuTJonjpaiZ&#10;O9FGKGwW2tbMQ7WrJLesgfe6Siaj0WnSaJsbq7lwDqs33Sa9iv6LQnD/sSic8KTKKHLz8Wvjdxm+&#10;ydUlS1eWmVLyPg32D1nUTCoE3bq6YZ6RtZVHrmrJrXa68Cdc14kuCslFrAHVjEcH1dxZvTaxllXa&#10;rMwWJkB7gNM/u+UfNgtLZJ7RGSWK1WhRjEpmAZrGrFJY3FnzYBa2X1h1Wqi2LWwd/lEHaSOoT1tQ&#10;ResJx+Jsej5+Deg5ts5mkwvIEXReojNHp3j5rj83mZ5O0OHu4PT8dHQOBSeTIWwSstsmYyRP8esx&#10;gnSE0e+5hFN+bQXtndR/5KNm9uvavEI7DfNyKSvpnyI10biQlNosJF/YTtnBPRngxm4ISiahuHAg&#10;2HQnWKjoXvOvjih9XTK1EnNnwGlMWoRi3zwJ6l64ZSXNrayq0KMg94WB/wf8+Qk2HTdvNF/XQvlu&#10;2KyoUKNWrpTGUWJTUS8FuGPf52M0CoPuQSBjpfJdk523wvMyxC+Qxyfk3rVwuxGT3uUZSnDg2p+y&#10;a58ls9Oz8QFLgKF1/k7omgQBuSIHtIalbHPv+mwGE7Brl0AUoYYxwOXkBvSgHeH3V/P3UDIjkEJw&#10;uyPEdCDEY5ict7ol04BhbxTmj/gWy33vw/ovgZruwGDpMIz7cF1Mz/4PLZY6Xcl8oFiA8bqyZMNw&#10;2zal9CKy9MCqUgF9pcOpjgxhBdM8FBQk3y7bvvqlzp9QvNVoHq4DZ/itRKB75vyCWdzWWMQL5D/i&#10;U1S6yajuJUpKbb//bD3Yo4nYpaTB7Z9R923NwuhX7xXaezGezeDWR2X2+mwCxT7fWT7fUev6WqNk&#10;zACyi2Kw99UgFlbXX/BQzUNUbDHFETujfhCvffcm4aHjYj6PRt2Ncq8eDO6hcaRsAPix/cKs6cns&#10;0dgPeiDUEac72w7u+drrQkbCB4A7VHvcQe4oxWcG0t479lyPVruH++oHAAAA//8DAFBLAwQKAAAA&#10;AAAAACEAtn0siIQjAACEIwAAFQAAAGRycy9tZWRpYS9pbWFnZTEuanBlZ//Y/+AAEEpGSUYAAQEB&#10;ANwA3AAA/9sAQwACAQEBAQECAQEBAgICAgIEAwICAgIFBAQDBAYFBgYGBQYGBgcJCAYHCQcGBggL&#10;CAkKCgoKCgYICwwLCgwJCgoK/9sAQwECAgICAgIFAwMFCgcGBwoKCgoKCgoKCgoKCgoKCgoKCgoK&#10;CgoKCgoKCgoKCgoKCgoKCgoKCgoKCgoKCgoKCgoK/8AAEQgAoABp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D/wCDpD/l&#10;Ot8cP93wz/6jOlV71/wZYf8AKVDxz/2QPVf/AE9aJXgv/B0h/wAp1vjh/u+Gf/UZ0qvev+DLD/lK&#10;h45/7IHqv/p60SgD+oKiiigAooooAKKKKACiiigAooozQAUUUUAfyB/8HSH/ACnW+OH+74Z/9RnS&#10;q96/4MsP+UqHjn/sgeq/+nrRK8F/4OkP+U63xw/3fDP/AKjOlV71/wAGWH/KVDxz/wBkD1X/ANPW&#10;iUAf1BUUUUAFFFNaUKcUAOphmQDNeffH/wDaa+Gv7OPhyHWfHV3NNfahOLbQfD+mx+dqGrXJIVYb&#10;eEcuxZlGeFBZckZGfz7/AOChv/BTP4m2+kz/ALJnw+16O08da6rP45uvD9wJofCtkzMq6bFKARLd&#10;HmOSXkGUSqqlY3SL5/OuJcsyWlN1pXlFXaW+uyfZvp1sm7WR8rxBxhk3DtGpKvO8oK7it7v4U+zl&#10;0W9k3ayP0B+EH7WfwB+O/izXvBPwt+ItlqupeHLpodQtYWwzbSA0sWf9bEGOzzEyu7jPKk+h/aE9&#10;P1H+NfBn/BOn9h3wp+x34Jb9qz9pvU7fQ9WgsS1jb6peGNNEtpF2lpix+a4kDbSpyV3beXYhfbv+&#10;HnP7H/8A0OWr/wDhKah/8YrlybPqssthVzjkoVJ3ai5WfLf3W09U7brX5PRceQ8UVZZRSr5+6eGr&#10;VLyUHKz5G/dbjLWLturv5O6XU/8ABQv4oeOvgh+wH8cfjR8L9c/szxN4Q+D/AIm1vw7qX2WKb7Jf&#10;WulXM8E3lyq0cm2SNG2urK2MMCCRX8sI/wCDov8A4Lqjgftyf+Yy8Mf/ACsr+q79t74K+Kv2k/2L&#10;vi9+zp4FvtPtdc8ffC/xB4c0e61aZ47WG6vtOntonmaNHdYw8qliqMwUEhWOAf50f+IKr/gqaf8A&#10;mvf7P4/7mrXP/lPX1R9sfP8A/wARRn/Bdb/o+T/zGXhj/wCVlH/EUZ/wXW/6Pk/8xl4Y/wDlZX0B&#10;/wAQVP8AwVN/6L5+z/8A+FVrn/yno/4gqf8Agqb/ANF8/Z//APCq1z/5T0AfmF+1L+1N8d/20/jp&#10;rn7Sn7THjn/hJfG3iP7KNZ1r+y7Wz+0fZ7aK1h/c2kUUKbYYYk+VBnbk5JJO7+xb+3h+1b/wTy+K&#10;d98a/wBj34qf8Ih4m1LQZdFvNT/sOx1DzLGSaGd4vLvYJoxmS3hbcFDDZgEAsC/9vf8AYo+KX/BO&#10;z9q7xV+x38a/EHh/VPE/hD7D/ad94Wup57GX7XY297H5TzwwyHEVxGG3RrhgwGQAT1v/AATB/wCC&#10;Yfx7/wCCsXx+1X9nL9nXxZ4Q0bXNH8I3HiK6uvGmoXVtataw3NrbMitbW1w5kL3cRAKBdoYlgQAQ&#10;D3D/AIijP+C63/R8n/mMvDH/AMrKP+Ioz/gut/0fJ/5jLwx/8rK+gP8AiCp/4Km/9F8/Z/8A/Cq1&#10;z/5T0H/gyr/4KmLy3x8+AH/hVa3/APKegDwFf+Dor/guq3B/bk/8xl4Y/wDlZX9KH7Yf/BS74dfs&#10;ueE7fwlo95a+IviDe6VHNBoqyAR2m5FPnXJT7o+ZW8pcOwZfuKwcfza/tZf8G5v7XH7F+sWmh/Fj&#10;9oL4MXl5Pavd3VrofiDVJTY269JZzNp0Sxq2G28k4RiQBgn6G+Hfx/0a2+Hetftb/F/UZhpl4zT6&#10;Pb6g0kklzaxuVgkkWTHmPcSb5sY3SLPDGSQAy/nXGvFlfL8K8NlklKs5cja95wlK3KlFXvJptrty&#10;vS7R+T+InHGJynBvCZNOMsQ5Km2vedOcrcsVFXvOS5mu3K7ptpH058dP2xPHXw3QfHbx/rV74m+N&#10;XjpRZfD/AEhnEf8AYtvKhZboLtP2ctGzPGQAIIN9zhmlty3qf7K/wp+B/wDwTI+Hw/ao/bm1xda+&#10;J2pW763pPhG6ZEmhkYZGoXm8lbQKAFiWQ/uI06STKRH8MfDj9pzRf2XJr39ur9pllufil4iaQeCt&#10;H1K3+2N4ehJDxpb2783mou5WSSSQCKOTYSDtjMW98Hvgz8Rv2vNVuP2tP+Ch3xIj8B+ALO/FzJY+&#10;Ir43GJOGEl0Cd+pX5GxlgA8u2Uq0m1iSPznBSlRjGov3k03aUveTqfaavpUlF6uTapxaUpSaVOK/&#10;J8vlLDQjWj+9qKTtOVpRdW/vSjdpVZxerk2qUGlKUpctKC+kLP4x/tj/APBZn42Wuk+H7S6sPBqz&#10;rJYQrE8NlZ2xypuiDyiFd2JZf305LeUsaeXu/W7/AIZh+Av/AESXw3/4K4q+Kf8Agmr8bb347fFu&#10;y+EP7MHw0u/Afwf8J2/9r61faih/tzxLPuxA15KP9T5km1zDwSkMseBGAh/RbZN6J+tfpHBWX4bE&#10;YetjasnWnUlaUnqny9It6tJtpyajdppRjFJH654eZVhcVhMRmNabr1Ks7SnLVNw6QbSbScmnJqKb&#10;TUYxiki5RRRX6GfqgUUUUAfyB/8AB0h/ynW+OH+74Z/9RnSq96/4MsP+UqHjn/sgeq/+nrRK8F/4&#10;OkP+U63xw/3fDP8A6jOlV71/wZY/8pT/AB1/2QPVf/T1olAH9QLnC5rxT9t79sLwl+yB8IZvF2pz&#10;RXOvX/mQ+GdHd+bu4A++2DkQx5DO2Rxhc7nUHs/2i/2g/hX+zB8Gte+Onxj8TwaT4d8O2Rub+8mk&#10;C98Ki5IG5mIUZIGTyQMmv5hP+C2//BSn46/tJ/tYeHX+HGtyfbNY0S4i0/SdKuvtEH2G+DW9pbRl&#10;cF3VTJKHwAzzLIABgD5vPsyxFNxwODklXqqTUnflgoq7lJ7dkl3d2rJnyXE2b4qi45bl8lHE1ozc&#10;ZNe7TjGN3OT27KK7tNpxTPOvih+3J8Xv+Cg/ibxd4Im8bXhvPF/jvUtS8Y+LLiQwrp3haJYcM7fd&#10;RWRWj2AhQqCPASQAch43/bK8N+PPinptt8LPCVx4gsPCc0dl8LPAttZuILi8RNi6ndKOSsY+WCED&#10;cACxMJ5fyf4rzQ/BfwpJ+yN8PNQt31KaeKb4neIFmCxz3ikbLEPnC29szYYk/PKW4XAU+jfsafCn&#10;xv43vm8H/smxW+lySL5HjL40+ILcxpaRnbvg06I/MMA5G0G4lBVisIAA+Vq5TlOFwssc42h7zhzP&#10;lXv2Uqs5bpzSUYqN58miXNKVviq2SZJg8HPMpQSp+84c8uVfvElOtVn8SdRJRio3nyaJc05cvrHg&#10;fR4PhZ8R7bx78eL24+J3x41aEHSfB2kyI8WhRFdyLkfurVAGBeY4ChmKBgGd/vn9lL/gnD+1F+1C&#10;LP48/tP+M9N0Pw9pccb2Ota0TZ+HvDtvuOVsIHK/aZN0jt9obaCxcK0Rdlbyf4C69+xB/wAE9Em8&#10;BfB34cSfFn4q3yrdaxqniS3W6Z5Tw00lpvCmPdKrRzXssUWGH7gOWLeu6FqH7b//AAUH+Jthp/jv&#10;XdW8QahJdRrb6Vp4lksdGjkdU82Z4owkUfCMzRxxoBkEy4DH87zDGYOpXV1KrKaUYxj7nMukYpX5&#10;KXZU0+bXmqptxPyjNMfl9TEK6nWlUSjCEV7Pnj0hBK7p0e0aUZOWvPXTbiv1e/4J3fB39mv4W/C2&#10;+uP2b9dvNes77UjBqnii9gdP7UngXaTEWRVaFGd1UxgqDvG5iCa+hdi/3R+Vct8FfhV4a+CPwr0D&#10;4T+EYFjsNB06O2iYRhTKwGXlbHG93LOx7sxPeuqr+gcoway/LaWHUIw5Yq8Yq0U92ldt2vfVu73e&#10;p/UeRYCOWZPQwqpxhyxV4wVop7tK7btdvVtt7vVhRRRXonrBRRRQB/IH/wAHSH/Kdb44f7vhn/1G&#10;dKr2b/gzm8Z+F/h3/wAFI/iT448ba1Dpuk6b+zzrE99fXDYSJBrOikn3PYAck4AySBXjP/B0h/yn&#10;W+OH+74Z/wDUZ0qvln9k39oaf9nPU/GniPTNVvLLUtZ8C3OlaPPaRhgt09zbSxmQHgoDDu5DDcq8&#10;dxy42piKWFnLDxUp291PZvpe2turt0OLMq2LoYGpPCwU6iXup6JvZXtd2W7tra9j9RP+DgL/AILZ&#10;J+054m8b/sqJo2oaX4bsdHgPg1YyCt5JKV8ya6XqkxjJ2dVVW2/KSzv+eHw+0+P9kT4KQ/H3xCo/&#10;4WB4vspLf4f2My5bS7Jl2yamQejMjlYu3zbvmBYLa+EemT/tHeM9Y/bF/a21UN4V8LQQ/wBqXCWa&#10;R/21eRoqw2UaDCFm+QuFA4YD5Q+4ebfFH4o3/wC098YdQ+JPxF8WwaDZswSzjdHnNnarnyrWGOJc&#10;uwUHkhELklmTfmvjsHg61epLC1ZOXwzxMk21KfLFeyh15WknJJaRtG3vu3wGX4Gvia08HWk5fDPG&#10;TTcoyqckUqNNb8rSUpxS0haFvfaWh8L/AIVfDrT7y18cftLeIryKzumE1j4R0cedrWss21kBTP8A&#10;osT71YPIVaRTmMEEOP0O+Dv7Mn7Tnxb8LWNp8RL/AEX9mj4W29qhs9C+2mLXrq3kjV0kZEje5ijb&#10;JbzY4Mklg5z81eE/sXfDH4xT6pbH9iH9mW+XVrz5I/id8QI5Gu5t6Fc2Vpb5ZdxzjyjKDuCyMwxX&#10;2h4a/wCCR3xLfT4fHn7fHxr0uxt2G/7R8YvFlp4a0W3dO66XvVmJx1eJ1YLuwK+Z4jx8sxxnLGDq&#10;Sg/dVvaOL8qcf3cH/eqzVRfZUdj4/izMp5rmHLCm6koO0Ul7VwfeNKP7qm/79aoqi+yo6Ja/wP8A&#10;iN/wTQ/Z40pvCX7OXwj1/wCMmpW8khuJreQadoYuDtxLNOkjteSK331kukkZWwYuOPtH/gnd+0L+&#10;1V+1N+0r4f8Ah2b3QfAfgbQ1Os6t4P8Ah1psdlaiOBsKrS7fNlSWZ4A8ZPIaTll6fPngfRv+CXPh&#10;GyXS739rfW/iHJZQGKPR/gp4LkNiCp+5FqlzGLBgMcLvTORiv0//AOCcHgH4F6Z8JJPij8D/AIC6&#10;t4I0/wATSxm3bxDqTXF/qdvECEuJB5kixKWaTaqttYfOPlZSfL4dy3NsZn0ITlGjFPnnFT5qskrf&#10;HKF9G7Jqcr2bV2zx+FMnzzHcUU4VJww8U/aVIKop15xVtKkoJ+7KVk1UlfVpNn0eiBF2rS0UV+6n&#10;9KBRRRQA2R9gzisnxp498J/Drw1eeMvHGvWul6Vp8Pm3l/ezCOOJfUk/kB1JIABNc/8AH79oX4Uf&#10;s1eCB4/+MHimPS9NkuVtoG8l5ZJ52BKxoiAszEKx6YAGSQOa/G3/AILef8FSfA2m/E6OPWfiNd6h&#10;8OLX7MfC9vodi8sF5dPZxSySScBVnBeSMCUgoI5FUKfMz8vxFxJTyej7PDx9tiJNKNKLXM202m1e&#10;/LaLbdvzufG8V8XUuH8P7LCw9vi5NRhRi05NtSabV7qKUW20vLrdflF/wcN/GTwh+0N/wV9+LXxk&#10;8A/af7H1ptFFg15D5ckiQaLY23mbcnAYwl1BwdrDIByB83fsz/ATUP2hfiSvg+PWrfS9NsbKTUfE&#10;WsXUyKlhYRFfMm+YjJBZVA9WycKGYcRr11a3GsXEmnzzyW3nMLV7r/WGLPy7hkgHGOASB2qXRPEv&#10;iHQLbULHQ9Tnt4tVsfsmoLC2PPg8xJPLPtvjQ++30yK9qVPHTy72aqJVXG3Py2SlbWSjd+qTbXRt&#10;n0FSjmU8q9lGqlWcUufl0UrayULv1UW2r2TbR6x+0x8d/CfjzUdL+D3wwFzp3w08I7oNCtoY8yX0&#10;nzb76UMV3SSEsRuxtVvugs4PqH7GNt8TvE2sR2P7Ef8AwTYX4g+Ilkj8nxR4psbzXnsZwysHjWL7&#10;PZQ/MuR5schAJBY9a8k+DPwi/aEubSHxL4H+CVn5LqXi8QeKNKg+xvGw7NqB+ysAOQQpbvnpX0DJ&#10;/wALy8aRJd/tIf8ABVLT9Ht1tVjj0Xwz4wa5aOPvB5NvJFFEAOBsDr7evzOOxGXZbhlg6bjJK91z&#10;TnKTe7lCnFuTk3duT1fQ+PzHE5TlOCWBpSjKMb3XNUnOUnq3OnSjKU3JtuTk1d30PtLwx+yr/wAF&#10;hvippPn/ALXH/BSnwf8As++F76LfdaDofjLSfCyDGcwTQad5Lq/B58qYMeSe56D4V/sgf8EE/g34&#10;mi1L46/8FG9L+JXixl3Xi+GtHv8AxZfyy7txKTJFOm8H+JbdWHU9a+OfhT8AP2D71l1rR9C8dfFG&#10;73Arf3mjalNA7g9A4hityM9d7Fea+lPAUY0Pw+2n+A/gEfCkK/PDY3n2CzgfcRk4snn2k8HBQdOx&#10;r85zjirC4SLpexnL+7JrDx+UU1KS78yZ+T59xpg8DF0vq9SSWnLNrCwt2UVKM5rupxd+p90fCD9o&#10;X/glF4Y8Qab4e+Fv7GPxV8f6hPJ9n0nVvFmmwwwXU7kJHE1nPcRyAsSFX/Qzz781+r3g+0Sx8Nad&#10;Yx6DbaWIbKFP7Ns2DQ2mEA8pCqqCq/dGFAwOAOlfk/8A8EZvhJoPxM/aibxX4vtIpZPCOhvqdnaq&#10;3mRi8MiQqxLKNwQO7KcAhwjcYxX66JEEOQa+y8N6lbHZXPGypU6UZS5YxpxS0ju5PeTb01dtL9T9&#10;A8I62IzLJamYyo0qMJy5YQpQUdI6OUpLWTb01drK9tR1FFFfpB+tBXI/Grxp8Qfh78PNQ8YfDj4a&#10;t4v1Kxj8yPQItSFpJdL3COUcbh127ckZxk4U9a7bULHsM18s/wDBRn/go9+wx+yZ8H/EHh79pH9o&#10;9fDt1qGmzW0dn4a1DOsRuUHMKxnMcoDB1D43YOAwBFcePrKjhZPn5ZNNRel720tdNN32Vn6M8/NM&#10;RHD4Kb9pySaai9L81tFG6abvsrP0Z+dn/BSj/g4N0/WfhH4i+CHxy/4JyeIJPDOqW8lnqOqXE0Oq&#10;WcLZCbmCtD5Lh2wFmC7jlSrKWB/DXXdMl/aW+KFv8Fv2UNX8ZSeFtSuhdw+GfE10Vs9HkGQ8vyzS&#10;r5ShjhyA4DbfnJG6x+1V8ffH37U/x2vvB3ws+InibxB4b1PVkh8NaLeRLaCUswCL5EbbT85O1ny+&#10;MFjnJrvvir4v0H9gT4bS/s5/B29jn+JOu2sUnjjxTb536erplbW3P3lbB4PUA7/vOvl/DYf+1sPC&#10;jKu/aY+tHSO0IRVvfqRsrcl+mrk+WO7PzfC/25haeHniZe1zKvH3Y7U4RVr1KkbK3s2+lm5PkjpJ&#10;28C/aa+GXgz4PfGPVPhn4G8U/wBtWejpb29xqXy/vboQp9oGFJChZS67ckrt2kkgk4Xwvl8IW/iU&#10;XPjTxRr2k2scJMdz4bsUnuWfIGwB5ogoK7vm3EggDackiL4jfDvxp8L/ABPJ4S+IOiS6fqkcEM81&#10;nMwMkayxLKm7B4Yq6kqeVJIIBBA9J/Yf8N/tEeJvixeW/wCzP4nsdJ16DQ5Jbq61BUKG186FWXDx&#10;yAkuY+3Y819fOtHC5L7SVZS5YL942oqWnxNpSST3uk12R95UxEcHw77aeIU1Gmm6rkoxlp8bkoyS&#10;T3uoySvomejfCbQ/2GddvnfTv2e/jd4+mjwz+ZaRzY+q2kqED6k19OfBL4i/CfwNLBN8Mf8AgmJ4&#10;otdQswxt9Q1bwlDZz8/9N5rpW6cZyeKwtK8Af8FZPNjN98bfALdtt1ZJzx/0zsv5V7T8Lvh5/wAF&#10;irWzhn0DT/A+pK+2SC8tfC+sXGcjcrL5aqmOc5A96/F80zKjmFblVenNdlia0/8AyRRpxP56zjOK&#10;GaYhx+s0qif2Vi8RP/ySMKUTrvCn7V3xRCmSf/gnvoYk2ja2va1FtOT/ABeRfMwwM/w/417H8Of2&#10;p/i9rLx2nhr/AIJyfBDUpiy7rUWep30q54AKgOCTzxnnHX0sfBbxT/wXw0i5h08W8y2q7fLh0vwX&#10;f2qbRjADXCsg/LGK+k/Cfif/AILrXFqrraapjHypcWeijH181Fbt3FeXTw0YSXJTn/3Dw8p/jKq/&#10;yPGp4KnCS9nRqf8AcLCyqfjOs/yPoz/gmbpXxF1vw5q3xO+JH7LngX4ayXKpZabb+HPCcmnX13Gp&#10;3StKZGLGHdsCZALFWYgALn6urzn9l+X4z3PwO8Pz/tEQ+X4za2k/txf3HEnnPt/1H7v7mz7vH45r&#10;0av3vIcKsFlNGkm37qbckoyu9dUtE9bW6ee5/TvDOCjl+RUKScn7qbcoqMry1d4x0i1e1ltazu9Q&#10;ooor1z3T4e/b3/4K0+Mv2cviVqn7Pf7OP7L+vfEbx5ZWsZ8i1j/0ZZZIVlQZyiuMSJkGSNuu1Xwa&#10;/nD/AOCu37T37RPxQ+IMmj/tGfA74a+D9e1KeSeTQdC0mE6poaLKQYpJI0WOPe5f7oMp8s72PVv3&#10;B/4KT/8ABRn9rr9oXXNb/ZR/4JT/AAjv7643Nb+KfiQNPm8pTtKssQhRpnXA271XaxGC6opWT8K/&#10;Gn7Evi3wZ+3FeeF/2v8A4i/2vFpOkXHiXxrdXCTQ3MdtbOYTBPGw3RfvU8ry0JIRcLt4x+b/ANqY&#10;WrmssRia6qwpc84JRd7raMLPldl1l70n8K5Xc/I/7ZwNbPJ4vF4lVqVH2k6aUJXvH7NPlk4tpO15&#10;Lnm37q5Hc5v4CafpH7GfwSP7VvjjTY5vGfiaCW1+Gui30Y/dRMuH1B1PzbMEYxjKMBnEwZfE/hl8&#10;aZ/A3xX/AOFy+KPDUPirWIbiS+tRrFw3lG/L7hcTBfml2ks20MuW2nOBtM37THx31n9ob4rX3j2/&#10;hNvYqfs2h6WMbLCyTiOJQOBx8zY4LMxGBxWT4Q8eXHh2WC28KfDrRLrU/Pxb3mo6YdQmbIxs8mYv&#10;btz0/clgTwa+lwOW1nh6uIxseatXXvK9lGOtqaa1UYpu7W8nKXVW+vy7J631StiswhzYjEr31zWU&#10;IWfLSUlqowTd3HWUnKXVJWPjx8avE/7QPxLvvir4x02xtdQ1COFZ4dOR1hHlxLECodmbkIM5Y856&#10;dK3P2Uvhf4V+K/xGuNE8Z/G218B6fa6U91Lq91cJF52JI1+zqzyINzby3U8IeDXL/FvUfiVrPjm6&#10;1L4uadc2uuTRQtcW91pgs2VPLXysQqiKi+Xs2gKBtxjivS/2Bf2b/A37Tvxi1DwL8QL/AFO3sbHw&#10;/Lfq2lXCRyNIs8EYUl0f5cSnoAcgc9a1zCph8t4bnJS9lTpw3glPlSS+FNWlbpda9jfM6uEyjhOp&#10;OMvY06dLR00p8kUtORSVpJLa6s+x79D+zJ+zRacaH/wUsurYH+FPGtpz6fdmWrVr+zr8PoQo0b/g&#10;qxdQtu+VV8XQn+V4K6Hxl+yb/wAEyv2d7Rl+L19E1woVhBqXiK6e7IPQrb2rK7D32EVzfg3UPhr4&#10;tlht/wBlj/gmdHr+kyNu/t/xjBFbxS44Ply3Pmhh/wBtM+q5r8lp5lisZRdXDV67pr7dSlhoQ+Up&#10;2T9D8No5vjMww7r4PEYmVP8A5+VaOEp036Tq2T9FqdJ4W+AdyL6NV/4Km65fWu4BYLXxHF5h7YBe&#10;6kH/AI7X3J+wj/wTk/aq+MWlt46+Anxf8YeKvD8d+1lPqmveMrBbWKZUQsD5caSv8rpyoYc+oOPT&#10;P+CQv/BNxvjb4h1Cf9o/9j6z8H+Frjw2ZtG1TwzNJHGt55sO0LIbSBXOwyjCiVOOvQ1+vH7PHwC8&#10;D/s0/CvTvhF8PmvH03TZJ3hm1CRHnkaWVpGLsiqGOWwOBhVUdq7sl4bzTiWXtsdWccPZr3VSjNtN&#10;W1hTtZ6vmjJ+p6XDvCOd8Xz+sZlXlHC2kvdVGM5NNW1hStytXfNGTvayZF+zX4N8b/D74GeE/Afx&#10;GvLe41vRdCgsdQuLed5UleJAgbeyqzZCg5IBJJ+p72iiv2TD0Y4ehGlHaKSV97JW1P3/AAuHhhML&#10;ChC9oJRV9XZKyu+r7sKKKK2NzL8OeD/DHgzR4dA8H+GrHSrC3j229jptokMMS+iogCgfQV/H3/wX&#10;J/aytPil/wAFKf2jtN+H9tJaafffERtBuWYo5NvpJNvIsUik/uri9Sa6Yeqw8nkD+tH9r/8AaA0r&#10;9lT9lb4kftJ6xax3EPgPwPqmvfY5LlYftT2trJMkAZuA0josa9cs4AB6V/DV4d0Xxh8Y/ida6HYy&#10;Salr3ibWFjWSZ8tcXM8nLOx9WYksenJNctXD4XkTqRVoa+StrfytZP5HHiMLgfZqVWKUYaq+ys07&#10;+Vmk/kUfD+paVpGopf6v4at9Vjjwfsd5NKkT/wC95TI+P91lNfQHwc/ab/aT0myaw/Zr/Zt8P6ey&#10;x+XJdeF/BE91cbSc4eaR5Xfn++zdBX9QH7GH/BAr/gm9+z58HfA9p4i/ZT8L6x400jw7YrrniTU7&#10;dpbi71BYU86ZvnK/NJuOAMV9beCf2ePgX8N77+1PAHwY8J6JdFNjXek6Bb28pX0LogYj6mvNxmDl&#10;msEq1GEovpNykvnCyjf1fzPHzDLZ51TUcRh4Sg+k5SkvnTso3t576XP4ufHX7J//AAUk/aQ8bXvx&#10;I1X9kz4oeKNUvFiW8vtB+Hd5cR/JGqIv+iwFFIVVGOuQc85r2v8A4J1/8EXP+Cofx++ON54I0D4J&#10;/Ff4UiPw9NdX3iLWvDN7okdxAJ4Ea1We6+zo7sZFfyw7MRGzBCEOP7CltY0xsjVcdMLTzHlQCBXd&#10;9TX9n/VVaK5eVcsUklay5Yy5krdE7o9OOXx/sz6mrQXKorkikopKy5YyUopLomml2Px9/Yy/4NOv&#10;gL8JZYPFfx48WR6xq6sTJJCgvrgnKsria4QRROCD9y3LDP8ArDX6PfBD9gX9lT4AG3vPAvwg02TU&#10;rcq0es6sn2y7RwCN6SS58okE5EYQHPSvZunQUVx4fh/K6NZVpQ9pUX2ptzkvRyvy+kUl5Hn4XhbJ&#10;cPXWInT9rVW06jdSS9HK6j6QUV2RHDAkfRMVJRRXtH0IUUUUAFFFFAH5D/8AB4D+3X4D+Dv/AAT3&#10;j/Yy0nX7W58X/F7WrVbjTYZN0tnpGn3EN5NcPjOzdPHaRKrbTIrzFc+W+Pw4/wCCDHw/T4jf8Fcf&#10;gfodzpkd3aweMobu8guIwyNFECzbgeCPbvX3X/wcI/8ABBX9oGz/AGmfGX7ZXwI8ExXmk+OfEc2q&#10;6jZ2F9JJAtzcTZkdpbqQm3leRt7RuwhJciAqoWBG/wDBuH/wSv8A2rvgZ/wUO8G/tBfF74ZTW+g2&#10;9leQ/aYbWaZbK4MJZWllWPyUBCFR+8JLOoA5r57GZ5ls6csNz2qyfLySVpau1+Xdxad1L4Wup8rj&#10;uI8pqU54P2nLWk+T2ck1P3mo35d3Fp3Ul7rWz3P6U4RhAOPu9qfTYsbRzn5adX0J9UFFFFABRRRQ&#10;AUUUUAFFFFABRRRQB//ZUEsDBBQABgAIAAAAIQDc6wqc2gAAAAQBAAAPAAAAZHJzL2Rvd25yZXYu&#10;eG1sTI9BS8NAEIXvgv9hGcGb3USxasymlKKeitBWEG/T7DQJzc6G7DZJ/72jF70MPN7jzffyxeRa&#10;NVAfGs8G0lkCirj0tuHKwMfu9eYRVIjIFlvPZOBMARbF5UWOmfUjb2jYxkpJCYcMDdQxdpnWoazJ&#10;YZj5jli8g+8dRpF9pW2Po5S7Vt8myVw7bFg+1NjRqqbyuD05A28jjsu79GVYHw+r89fu/v1znZIx&#10;11fT8hlUpCn+heEHX9ChEKa9P7ENqjUgQ+LvFW/+JGovmfQhAV3k+j988Q0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r5+05VoDAAAACAAADgAAAAAAAAAAAAAAAAA8&#10;AgAAZHJzL2Uyb0RvYy54bWxQSwECLQAKAAAAAAAAACEAtn0siIQjAACEIwAAFQAAAAAAAAAAAAAA&#10;AADCBQAAZHJzL21lZGlhL2ltYWdlMS5qcGVnUEsBAi0AFAAGAAgAAAAhANzrCpzaAAAABAEAAA8A&#10;AAAAAAAAAAAAAAAAeSkAAGRycy9kb3ducmV2LnhtbFBLAQItABQABgAIAAAAIQBYYLMbugAAACIB&#10;AAAZAAAAAAAAAAAAAAAAAIAqAABkcnMvX3JlbHMvZTJvRG9jLnhtbC5yZWxzUEsFBgAAAAAGAAYA&#10;fQEAAHE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3622;height:34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hCzwgAAANoAAAAPAAAAZHJzL2Rvd25yZXYueG1sRI9fS8NA&#10;EMTfhX6HYwXf7MYiIrHXUgqFPgjSKC2+bXObPzS3F3JrGr+9Jwg+DjPzG2a5nnxnRh5iG8TCwzwD&#10;w1IG10pt4eN9d/8MJiqJoy4IW/jmCOvV7GZJuQtXOfBYaG0SRGJOFhrVPkeMZcOe4jz0LMmrwuBJ&#10;kxxqdANdE9x3uMiyJ/TUSlpoqOdtw+Wl+PIWFC/49vo5ij6eDruqOFbnjUdr726nzQsY5Un/w3/t&#10;vbOwgN8r6Qbg6gcAAP//AwBQSwECLQAUAAYACAAAACEA2+H2y+4AAACFAQAAEwAAAAAAAAAAAAAA&#10;AAAAAAAAW0NvbnRlbnRfVHlwZXNdLnhtbFBLAQItABQABgAIAAAAIQBa9CxbvwAAABUBAAALAAAA&#10;AAAAAAAAAAAAAB8BAABfcmVscy8ucmVsc1BLAQItABQABgAIAAAAIQCwchCz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3" o:spid="_x0000_s1028" type="#_x0000_t202" style="position:absolute;top:34671;width:23622;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177AE15C" w14:textId="11B1B13B" w:rsidR="008B2024" w:rsidRPr="008B2024" w:rsidRDefault="008B2024" w:rsidP="008B2024">
                        <w:pPr>
                          <w:rPr>
                            <w:sz w:val="18"/>
                            <w:szCs w:val="18"/>
                          </w:rPr>
                        </w:pPr>
                        <w:hyperlink r:id="rId10" w:history="1">
                          <w:r w:rsidRPr="008B2024">
                            <w:rPr>
                              <w:rStyle w:val="Hyperlink"/>
                              <w:sz w:val="18"/>
                              <w:szCs w:val="18"/>
                            </w:rPr>
                            <w:t>This Photo</w:t>
                          </w:r>
                        </w:hyperlink>
                        <w:r w:rsidRPr="008B2024">
                          <w:rPr>
                            <w:sz w:val="18"/>
                            <w:szCs w:val="18"/>
                          </w:rPr>
                          <w:t xml:space="preserve"> by Unknown Author is licensed under </w:t>
                        </w:r>
                        <w:hyperlink r:id="rId11" w:history="1">
                          <w:r w:rsidRPr="008B2024">
                            <w:rPr>
                              <w:rStyle w:val="Hyperlink"/>
                              <w:sz w:val="18"/>
                              <w:szCs w:val="18"/>
                            </w:rPr>
                            <w:t>CC BY-SA-NC</w:t>
                          </w:r>
                        </w:hyperlink>
                      </w:p>
                    </w:txbxContent>
                  </v:textbox>
                </v:shape>
                <w10:anchorlock/>
              </v:group>
            </w:pict>
          </mc:Fallback>
        </mc:AlternateContent>
      </w:r>
      <w:r w:rsidRPr="008B2024">
        <w:rPr>
          <w:rFonts w:ascii="Georgia" w:eastAsia="Arial Narrow" w:hAnsi="Georgia" w:cs="Arial Narrow"/>
          <w:sz w:val="36"/>
          <w:szCs w:val="36"/>
        </w:rPr>
        <w:t>Palm Sunday, March 28</w:t>
      </w:r>
      <w:r w:rsidRPr="008B2024">
        <w:rPr>
          <w:rFonts w:ascii="Georgia" w:eastAsia="Arial Narrow" w:hAnsi="Georgia" w:cs="Arial Narrow"/>
          <w:sz w:val="36"/>
          <w:szCs w:val="36"/>
          <w:vertAlign w:val="superscript"/>
        </w:rPr>
        <w:t>th</w:t>
      </w:r>
      <w:r w:rsidRPr="008B2024">
        <w:rPr>
          <w:rFonts w:ascii="Georgia" w:eastAsia="Arial Narrow" w:hAnsi="Georgia" w:cs="Arial Narrow"/>
          <w:sz w:val="36"/>
          <w:szCs w:val="36"/>
        </w:rPr>
        <w:t>.</w:t>
      </w:r>
    </w:p>
    <w:p w14:paraId="68205D65" w14:textId="3CABE081" w:rsidR="008B2024" w:rsidRDefault="008B2024" w:rsidP="00DB0D3F">
      <w:pPr>
        <w:spacing w:line="240" w:lineRule="auto"/>
        <w:rPr>
          <w:rFonts w:ascii="Georgia" w:eastAsia="Arial Narrow" w:hAnsi="Georgia" w:cs="Arial Narrow"/>
          <w:sz w:val="36"/>
          <w:szCs w:val="36"/>
        </w:rPr>
      </w:pPr>
    </w:p>
    <w:p w14:paraId="28D09586" w14:textId="6012559D" w:rsidR="008B2024" w:rsidRDefault="008B2024" w:rsidP="00DB0D3F">
      <w:pPr>
        <w:spacing w:line="240" w:lineRule="auto"/>
        <w:rPr>
          <w:rFonts w:ascii="Georgia" w:eastAsia="Arial Narrow" w:hAnsi="Georgia" w:cs="Arial Narrow"/>
          <w:sz w:val="24"/>
          <w:szCs w:val="24"/>
        </w:rPr>
      </w:pPr>
      <w:r>
        <w:rPr>
          <w:rFonts w:ascii="Georgia" w:eastAsia="Arial Narrow" w:hAnsi="Georgia" w:cs="Arial Narrow"/>
          <w:sz w:val="24"/>
          <w:szCs w:val="24"/>
        </w:rPr>
        <w:t>Sincerely,</w:t>
      </w:r>
    </w:p>
    <w:p w14:paraId="3A6B464C" w14:textId="4074986B" w:rsidR="008B2024" w:rsidRDefault="008B2024" w:rsidP="00DB0D3F">
      <w:pPr>
        <w:spacing w:line="240" w:lineRule="auto"/>
        <w:rPr>
          <w:rFonts w:ascii="Georgia" w:eastAsia="Arial Narrow" w:hAnsi="Georgia" w:cs="Arial Narrow"/>
          <w:sz w:val="24"/>
          <w:szCs w:val="24"/>
        </w:rPr>
      </w:pPr>
    </w:p>
    <w:p w14:paraId="54080D4C" w14:textId="37A37604" w:rsidR="008B2024" w:rsidRPr="008B2024" w:rsidRDefault="008B2024" w:rsidP="00DB0D3F">
      <w:pPr>
        <w:spacing w:line="240" w:lineRule="auto"/>
        <w:rPr>
          <w:rFonts w:ascii="Georgia" w:eastAsia="Arial Narrow" w:hAnsi="Georgia" w:cs="Arial Narrow"/>
          <w:sz w:val="24"/>
          <w:szCs w:val="24"/>
        </w:rPr>
      </w:pPr>
      <w:r>
        <w:rPr>
          <w:rFonts w:ascii="Georgia" w:eastAsia="Arial Narrow" w:hAnsi="Georgia" w:cs="Arial Narrow"/>
          <w:sz w:val="24"/>
          <w:szCs w:val="24"/>
        </w:rPr>
        <w:br/>
        <w:t>Dr. Worrilow</w:t>
      </w:r>
    </w:p>
    <w:p w14:paraId="52BE7D7D" w14:textId="092C5B7F" w:rsidR="000D6A13" w:rsidRPr="00DB0D3F" w:rsidRDefault="000D6A13" w:rsidP="00DB0D3F">
      <w:pPr>
        <w:spacing w:line="240" w:lineRule="auto"/>
        <w:rPr>
          <w:rFonts w:ascii="Georgia" w:eastAsia="Arial Narrow" w:hAnsi="Georgia" w:cs="Arial Narrow"/>
          <w:sz w:val="24"/>
          <w:szCs w:val="24"/>
        </w:rPr>
      </w:pPr>
    </w:p>
    <w:p w14:paraId="171FA8CE" w14:textId="349BA148" w:rsidR="00104BC1" w:rsidRDefault="00104BC1" w:rsidP="00E23E14">
      <w:pPr>
        <w:spacing w:line="240" w:lineRule="auto"/>
        <w:jc w:val="center"/>
        <w:rPr>
          <w:rFonts w:ascii="Georgia" w:eastAsia="Arial Narrow" w:hAnsi="Georgia" w:cs="Arial Narrow"/>
          <w:sz w:val="24"/>
          <w:szCs w:val="24"/>
        </w:rPr>
      </w:pPr>
    </w:p>
    <w:p w14:paraId="518714B5" w14:textId="77777777" w:rsidR="00104BC1" w:rsidRPr="000F3B54" w:rsidRDefault="00104BC1" w:rsidP="00104BC1">
      <w:pPr>
        <w:spacing w:line="240" w:lineRule="auto"/>
        <w:rPr>
          <w:rFonts w:ascii="Georgia" w:eastAsia="Arial Narrow" w:hAnsi="Georgia" w:cs="Arial Narrow"/>
          <w:sz w:val="24"/>
          <w:szCs w:val="24"/>
        </w:rPr>
      </w:pPr>
    </w:p>
    <w:p w14:paraId="5668F7F1" w14:textId="77777777" w:rsidR="00E23E14" w:rsidRDefault="00E23E14" w:rsidP="00E23E14">
      <w:pPr>
        <w:spacing w:line="240" w:lineRule="auto"/>
        <w:jc w:val="center"/>
        <w:rPr>
          <w:rFonts w:ascii="Arial Narrow" w:eastAsia="Arial Narrow" w:hAnsi="Arial Narrow" w:cs="Arial Narrow"/>
          <w:sz w:val="24"/>
          <w:szCs w:val="24"/>
        </w:rPr>
      </w:pPr>
    </w:p>
    <w:p w14:paraId="51A8879D" w14:textId="763F9CB2" w:rsidR="00E23E14" w:rsidRDefault="00E23E14" w:rsidP="000F3B54">
      <w:pPr>
        <w:spacing w:line="240" w:lineRule="auto"/>
        <w:rPr>
          <w:rFonts w:ascii="Arial Narrow" w:eastAsia="Arial Narrow" w:hAnsi="Arial Narrow" w:cs="Arial Narrow"/>
        </w:rPr>
      </w:pPr>
    </w:p>
    <w:p w14:paraId="72A717C9" w14:textId="77777777" w:rsidR="00A60DC5" w:rsidRDefault="003C6F59"/>
    <w:sectPr w:rsidR="00A60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E14"/>
    <w:rsid w:val="000D6A13"/>
    <w:rsid w:val="000F3B54"/>
    <w:rsid w:val="00104BC1"/>
    <w:rsid w:val="00134906"/>
    <w:rsid w:val="00374CB0"/>
    <w:rsid w:val="003C6F59"/>
    <w:rsid w:val="005D7FC0"/>
    <w:rsid w:val="0076202E"/>
    <w:rsid w:val="008B2024"/>
    <w:rsid w:val="00930EF0"/>
    <w:rsid w:val="009B27B4"/>
    <w:rsid w:val="00B72686"/>
    <w:rsid w:val="00DB0D3F"/>
    <w:rsid w:val="00E23E14"/>
    <w:rsid w:val="00FD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08C32"/>
  <w15:chartTrackingRefBased/>
  <w15:docId w15:val="{57255947-6B86-4143-BA4F-DCB1A282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E14"/>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024"/>
    <w:rPr>
      <w:color w:val="0563C1" w:themeColor="hyperlink"/>
      <w:u w:val="single"/>
    </w:rPr>
  </w:style>
  <w:style w:type="character" w:styleId="UnresolvedMention">
    <w:name w:val="Unresolved Mention"/>
    <w:basedOn w:val="DefaultParagraphFont"/>
    <w:uiPriority w:val="99"/>
    <w:semiHidden/>
    <w:unhideWhenUsed/>
    <w:rsid w:val="008B2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96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3.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ancysblog-seeker.blogspot.com/2010_03_01_archive.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ncysblog-seeker.blogspot.com/2010_03_01_archive.html" TargetMode="External"/><Relationship Id="rId11" Type="http://schemas.openxmlformats.org/officeDocument/2006/relationships/hyperlink" Target="https://creativecommons.org/licenses/by-nc-sa/3.0/" TargetMode="External"/><Relationship Id="rId5" Type="http://schemas.openxmlformats.org/officeDocument/2006/relationships/image" Target="media/image2.jpeg"/><Relationship Id="rId10" Type="http://schemas.openxmlformats.org/officeDocument/2006/relationships/hyperlink" Target="https://nancysblog-seeker.blogspot.com/2010_03_01_archive.html" TargetMode="Externa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Rose Worrilow</dc:creator>
  <cp:keywords/>
  <dc:description/>
  <cp:lastModifiedBy>Mary Rose Worrilow</cp:lastModifiedBy>
  <cp:revision>8</cp:revision>
  <dcterms:created xsi:type="dcterms:W3CDTF">2021-03-22T12:37:00Z</dcterms:created>
  <dcterms:modified xsi:type="dcterms:W3CDTF">2021-03-22T16:26:00Z</dcterms:modified>
</cp:coreProperties>
</file>